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27133" w:rsidRDefault="00E27133">
      <w:pPr>
        <w:rPr>
          <w:lang w:val="lv-LV"/>
        </w:rPr>
      </w:pPr>
    </w:p>
    <w:p w:rsidR="00E27133" w:rsidRPr="00540DEF" w:rsidRDefault="00E27133" w:rsidP="00E27133">
      <w:r>
        <w:rPr>
          <w:noProof/>
        </w:rPr>
        <w:drawing>
          <wp:anchor distT="0" distB="0" distL="114300" distR="114300" simplePos="0" relativeHeight="251662336" behindDoc="1" locked="0" layoutInCell="1" allowOverlap="1" wp14:anchorId="300CDC4C" wp14:editId="786C0E65">
            <wp:simplePos x="0" y="0"/>
            <wp:positionH relativeFrom="column">
              <wp:posOffset>-2540</wp:posOffset>
            </wp:positionH>
            <wp:positionV relativeFrom="paragraph">
              <wp:posOffset>-539115</wp:posOffset>
            </wp:positionV>
            <wp:extent cx="2995295" cy="1855470"/>
            <wp:effectExtent l="0" t="0" r="0" b="0"/>
            <wp:wrapTight wrapText="bothSides">
              <wp:wrapPolygon edited="0">
                <wp:start x="0" y="0"/>
                <wp:lineTo x="0" y="21290"/>
                <wp:lineTo x="21431" y="21290"/>
                <wp:lineTo x="21431" y="0"/>
                <wp:lineTo x="0" y="0"/>
              </wp:wrapPolygon>
            </wp:wrapTight>
            <wp:docPr id="1" name="Attēls 1" descr="AttÄlu rezultÄti vaicÄjumam âekoskolu logoâ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ttÄlu rezultÄti vaicÄjumam âekoskolu logoâ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5295" cy="1855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 wp14:anchorId="64714122" wp14:editId="67DCACB6">
            <wp:simplePos x="0" y="0"/>
            <wp:positionH relativeFrom="column">
              <wp:posOffset>3249295</wp:posOffset>
            </wp:positionH>
            <wp:positionV relativeFrom="paragraph">
              <wp:posOffset>-542290</wp:posOffset>
            </wp:positionV>
            <wp:extent cx="2889250" cy="1760220"/>
            <wp:effectExtent l="0" t="0" r="6350" b="0"/>
            <wp:wrapTight wrapText="bothSides">
              <wp:wrapPolygon edited="0">
                <wp:start x="570" y="0"/>
                <wp:lineTo x="0" y="468"/>
                <wp:lineTo x="0" y="21039"/>
                <wp:lineTo x="570" y="21273"/>
                <wp:lineTo x="20935" y="21273"/>
                <wp:lineTo x="21505" y="21039"/>
                <wp:lineTo x="21505" y="468"/>
                <wp:lineTo x="20935" y="0"/>
                <wp:lineTo x="570" y="0"/>
              </wp:wrapPolygon>
            </wp:wrapTight>
            <wp:docPr id="2" name="Attēls 2" descr="C:\Users\PC\Desktop\SKOLAS FOTO\DSC02029-1sep2018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SKOLAS FOTO\DSC02029-1sep2018 (5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717" t="8931" r="4666" b="34496"/>
                    <a:stretch/>
                  </pic:blipFill>
                  <pic:spPr bwMode="auto">
                    <a:xfrm>
                      <a:off x="0" y="0"/>
                      <a:ext cx="2889250" cy="17602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7133" w:rsidRPr="00AD0474" w:rsidRDefault="00AD0474" w:rsidP="00540DEF">
      <w:pPr>
        <w:spacing w:after="0"/>
        <w:jc w:val="center"/>
        <w:rPr>
          <w:rFonts w:ascii="Times New Roman" w:hAnsi="Times New Roman" w:cs="Times New Roman"/>
          <w:sz w:val="44"/>
          <w:szCs w:val="44"/>
          <w:lang w:val="lv-LV"/>
        </w:rPr>
      </w:pPr>
      <w:r w:rsidRPr="00AD0474">
        <w:rPr>
          <w:rFonts w:ascii="Times New Roman" w:hAnsi="Times New Roman" w:cs="Times New Roman"/>
          <w:sz w:val="44"/>
          <w:szCs w:val="44"/>
          <w:lang w:val="lv-LV"/>
        </w:rPr>
        <w:t>Dz</w:t>
      </w:r>
      <w:r>
        <w:rPr>
          <w:rFonts w:ascii="Times New Roman" w:hAnsi="Times New Roman" w:cs="Times New Roman"/>
          <w:sz w:val="44"/>
          <w:szCs w:val="44"/>
          <w:lang w:val="lv-LV"/>
        </w:rPr>
        <w:t>ērbenes vi</w:t>
      </w:r>
      <w:r w:rsidRPr="00AD0474">
        <w:rPr>
          <w:rFonts w:ascii="Times New Roman" w:hAnsi="Times New Roman" w:cs="Times New Roman"/>
          <w:sz w:val="44"/>
          <w:szCs w:val="44"/>
          <w:lang w:val="lv-LV"/>
        </w:rPr>
        <w:t>spārizglītojošā un mūzikas</w:t>
      </w:r>
      <w:r w:rsidR="00E27133" w:rsidRPr="00AD0474">
        <w:rPr>
          <w:rFonts w:ascii="Times New Roman" w:hAnsi="Times New Roman" w:cs="Times New Roman"/>
          <w:sz w:val="44"/>
          <w:szCs w:val="44"/>
          <w:lang w:val="lv-LV"/>
        </w:rPr>
        <w:t xml:space="preserve"> pamatskola</w:t>
      </w:r>
    </w:p>
    <w:p w:rsidR="00E27133" w:rsidRPr="00AD0474" w:rsidRDefault="00E27133" w:rsidP="00540DEF">
      <w:pPr>
        <w:spacing w:after="0"/>
        <w:jc w:val="center"/>
        <w:rPr>
          <w:rFonts w:ascii="Times New Roman" w:hAnsi="Times New Roman" w:cs="Times New Roman"/>
          <w:sz w:val="44"/>
          <w:szCs w:val="44"/>
          <w:lang w:val="lv-LV"/>
        </w:rPr>
      </w:pPr>
      <w:r w:rsidRPr="00AD0474">
        <w:rPr>
          <w:rFonts w:ascii="Times New Roman" w:hAnsi="Times New Roman" w:cs="Times New Roman"/>
          <w:sz w:val="44"/>
          <w:szCs w:val="44"/>
          <w:lang w:val="lv-LV"/>
        </w:rPr>
        <w:t>Pirmsskolas grupas Taurenē</w:t>
      </w:r>
    </w:p>
    <w:p w:rsidR="00540DEF" w:rsidRPr="00AD0474" w:rsidRDefault="00066465" w:rsidP="00540DEF">
      <w:pPr>
        <w:spacing w:after="0"/>
        <w:jc w:val="center"/>
        <w:rPr>
          <w:rFonts w:ascii="Times New Roman" w:hAnsi="Times New Roman" w:cs="Times New Roman"/>
          <w:b/>
          <w:sz w:val="44"/>
          <w:szCs w:val="44"/>
          <w:lang w:val="lv-LV"/>
        </w:rPr>
      </w:pPr>
      <w:r w:rsidRPr="00AD0474">
        <w:rPr>
          <w:rFonts w:ascii="Times New Roman" w:hAnsi="Times New Roman" w:cs="Times New Roman"/>
          <w:b/>
          <w:sz w:val="44"/>
          <w:szCs w:val="44"/>
          <w:lang w:val="lv-LV"/>
        </w:rPr>
        <w:t>RĪCĪBAS PLĀNS 2021./2022</w:t>
      </w:r>
      <w:r w:rsidR="00E27133" w:rsidRPr="00AD0474">
        <w:rPr>
          <w:rFonts w:ascii="Times New Roman" w:hAnsi="Times New Roman" w:cs="Times New Roman"/>
          <w:b/>
          <w:sz w:val="44"/>
          <w:szCs w:val="44"/>
          <w:lang w:val="lv-LV"/>
        </w:rPr>
        <w:t>.māc.g.</w:t>
      </w:r>
    </w:p>
    <w:p w:rsidR="00E27133" w:rsidRPr="00AD0474" w:rsidRDefault="00E27133" w:rsidP="00540DEF">
      <w:pPr>
        <w:spacing w:after="0"/>
        <w:jc w:val="center"/>
        <w:rPr>
          <w:rFonts w:ascii="Times New Roman" w:hAnsi="Times New Roman" w:cs="Times New Roman"/>
          <w:b/>
          <w:sz w:val="44"/>
          <w:szCs w:val="44"/>
          <w:lang w:val="lv-LV"/>
        </w:rPr>
      </w:pPr>
      <w:r w:rsidRPr="00AD0474">
        <w:rPr>
          <w:rFonts w:ascii="Times New Roman" w:hAnsi="Times New Roman" w:cs="Times New Roman"/>
          <w:b/>
          <w:sz w:val="44"/>
          <w:szCs w:val="44"/>
          <w:lang w:val="lv-LV"/>
        </w:rPr>
        <w:t xml:space="preserve"> Gada tēma: „</w:t>
      </w:r>
      <w:r w:rsidR="00066465" w:rsidRPr="00AD0474">
        <w:rPr>
          <w:rFonts w:ascii="Times New Roman" w:hAnsi="Times New Roman" w:cs="Times New Roman"/>
          <w:b/>
          <w:sz w:val="44"/>
          <w:szCs w:val="44"/>
          <w:lang w:val="lv-LV"/>
        </w:rPr>
        <w:t>ŪDENS</w:t>
      </w:r>
      <w:r w:rsidRPr="00AD0474">
        <w:rPr>
          <w:rFonts w:ascii="Times New Roman" w:hAnsi="Times New Roman" w:cs="Times New Roman"/>
          <w:b/>
          <w:sz w:val="44"/>
          <w:szCs w:val="44"/>
          <w:lang w:val="lv-LV"/>
        </w:rPr>
        <w:t>”</w:t>
      </w:r>
    </w:p>
    <w:p w:rsidR="00F34E81" w:rsidRDefault="00F34E81" w:rsidP="00540DE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lv-LV"/>
        </w:rPr>
      </w:pPr>
    </w:p>
    <w:tbl>
      <w:tblPr>
        <w:tblStyle w:val="Reatab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6"/>
      </w:tblGrid>
      <w:tr w:rsidR="00F34E81" w:rsidTr="00AD0474">
        <w:tc>
          <w:tcPr>
            <w:tcW w:w="9576" w:type="dxa"/>
          </w:tcPr>
          <w:p w:rsidR="00F34E81" w:rsidRPr="00AD0474" w:rsidRDefault="00F34E81" w:rsidP="00F34E8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lv-LV"/>
              </w:rPr>
            </w:pPr>
          </w:p>
          <w:p w:rsidR="00F34E81" w:rsidRPr="00AD0474" w:rsidRDefault="00F34E81" w:rsidP="00F34E8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b/>
                <w:sz w:val="32"/>
                <w:szCs w:val="32"/>
                <w:lang w:val="lv-LV"/>
              </w:rPr>
            </w:pPr>
            <w:r w:rsidRPr="00AD0474">
              <w:rPr>
                <w:rFonts w:ascii="Times New Roman" w:eastAsia="Calibri" w:hAnsi="Times New Roman" w:cs="Times New Roman"/>
                <w:b/>
                <w:sz w:val="32"/>
                <w:szCs w:val="32"/>
                <w:lang w:val="lv-LV"/>
              </w:rPr>
              <w:t>Ekoskola</w:t>
            </w:r>
            <w:r w:rsidR="00066465" w:rsidRPr="00AD0474">
              <w:rPr>
                <w:rFonts w:ascii="Times New Roman" w:eastAsia="Calibri" w:hAnsi="Times New Roman" w:cs="Times New Roman"/>
                <w:b/>
                <w:sz w:val="32"/>
                <w:szCs w:val="32"/>
                <w:lang w:val="lv-LV"/>
              </w:rPr>
              <w:t xml:space="preserve">s ilgtermiņa mērķi </w:t>
            </w:r>
          </w:p>
          <w:p w:rsidR="00F34E81" w:rsidRPr="00AD0474" w:rsidRDefault="00066465" w:rsidP="00F34E81">
            <w:pPr>
              <w:pStyle w:val="Sarakstarindkopa"/>
              <w:numPr>
                <w:ilvl w:val="0"/>
                <w:numId w:val="12"/>
              </w:num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  <w:lang w:val="lv-LV"/>
              </w:rPr>
            </w:pPr>
            <w:r w:rsidRPr="00AD0474">
              <w:rPr>
                <w:rFonts w:ascii="Times New Roman" w:eastAsia="Calibri" w:hAnsi="Times New Roman" w:cs="Times New Roman"/>
                <w:sz w:val="28"/>
                <w:szCs w:val="28"/>
                <w:lang w:val="lv-LV"/>
              </w:rPr>
              <w:t xml:space="preserve">Parādīt </w:t>
            </w:r>
            <w:proofErr w:type="spellStart"/>
            <w:r w:rsidRPr="00AD0474">
              <w:rPr>
                <w:rFonts w:ascii="Times New Roman" w:eastAsia="Calibri" w:hAnsi="Times New Roman" w:cs="Times New Roman"/>
                <w:sz w:val="28"/>
                <w:szCs w:val="28"/>
                <w:lang w:val="lv-LV"/>
              </w:rPr>
              <w:t>pirmsskolēniem</w:t>
            </w:r>
            <w:proofErr w:type="spellEnd"/>
            <w:r w:rsidRPr="00AD0474">
              <w:rPr>
                <w:rFonts w:ascii="Times New Roman" w:eastAsia="Calibri" w:hAnsi="Times New Roman" w:cs="Times New Roman"/>
                <w:sz w:val="28"/>
                <w:szCs w:val="28"/>
                <w:lang w:val="lv-LV"/>
              </w:rPr>
              <w:t xml:space="preserve"> saistību starp ūdens patēriņu un izmaksām</w:t>
            </w:r>
          </w:p>
          <w:p w:rsidR="00066465" w:rsidRPr="00AD0474" w:rsidRDefault="00066465" w:rsidP="00F34E81">
            <w:pPr>
              <w:pStyle w:val="Sarakstarindkopa"/>
              <w:numPr>
                <w:ilvl w:val="0"/>
                <w:numId w:val="12"/>
              </w:num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  <w:lang w:val="lv-LV"/>
              </w:rPr>
            </w:pPr>
            <w:r w:rsidRPr="00AD0474">
              <w:rPr>
                <w:rFonts w:ascii="Times New Roman" w:eastAsia="Calibri" w:hAnsi="Times New Roman" w:cs="Times New Roman"/>
                <w:sz w:val="28"/>
                <w:szCs w:val="28"/>
                <w:lang w:val="lv-LV"/>
              </w:rPr>
              <w:t>Padziļināt izpratni par vienkāršiem pasākumiem ūdens patēriņa samazināšanā</w:t>
            </w:r>
          </w:p>
          <w:p w:rsidR="00066465" w:rsidRPr="00AD0474" w:rsidRDefault="00066465" w:rsidP="00F34E81">
            <w:pPr>
              <w:pStyle w:val="Sarakstarindkopa"/>
              <w:numPr>
                <w:ilvl w:val="0"/>
                <w:numId w:val="12"/>
              </w:num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  <w:lang w:val="lv-LV"/>
              </w:rPr>
            </w:pPr>
            <w:r w:rsidRPr="00AD0474">
              <w:rPr>
                <w:rFonts w:ascii="Times New Roman" w:eastAsia="Calibri" w:hAnsi="Times New Roman" w:cs="Times New Roman"/>
                <w:sz w:val="28"/>
                <w:szCs w:val="28"/>
                <w:lang w:val="lv-LV"/>
              </w:rPr>
              <w:t xml:space="preserve">Palīdzēt </w:t>
            </w:r>
            <w:proofErr w:type="spellStart"/>
            <w:r w:rsidRPr="00AD0474">
              <w:rPr>
                <w:rFonts w:ascii="Times New Roman" w:eastAsia="Calibri" w:hAnsi="Times New Roman" w:cs="Times New Roman"/>
                <w:sz w:val="28"/>
                <w:szCs w:val="28"/>
                <w:lang w:val="lv-LV"/>
              </w:rPr>
              <w:t>pirmsskolēniem</w:t>
            </w:r>
            <w:proofErr w:type="spellEnd"/>
            <w:r w:rsidRPr="00AD0474">
              <w:rPr>
                <w:rFonts w:ascii="Times New Roman" w:eastAsia="Calibri" w:hAnsi="Times New Roman" w:cs="Times New Roman"/>
                <w:sz w:val="28"/>
                <w:szCs w:val="28"/>
                <w:lang w:val="lv-LV"/>
              </w:rPr>
              <w:t xml:space="preserve"> un plašākai sabiedrībai saprast, ka ūdens resursu taupīšana un saglabāšana ir vitāli nepieciešama mūsu nākotnei</w:t>
            </w:r>
          </w:p>
        </w:tc>
      </w:tr>
      <w:tr w:rsidR="00F34E81" w:rsidTr="00AD0474">
        <w:tc>
          <w:tcPr>
            <w:tcW w:w="9576" w:type="dxa"/>
          </w:tcPr>
          <w:p w:rsidR="00F34E81" w:rsidRPr="00AD0474" w:rsidRDefault="00F34E81" w:rsidP="00540DE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lv-LV"/>
              </w:rPr>
            </w:pPr>
          </w:p>
          <w:p w:rsidR="00F34E81" w:rsidRPr="00AD0474" w:rsidRDefault="00F34E81" w:rsidP="00F34E8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b/>
                <w:sz w:val="32"/>
                <w:szCs w:val="32"/>
                <w:lang w:val="lv-LV"/>
              </w:rPr>
            </w:pPr>
            <w:r w:rsidRPr="00AD0474">
              <w:rPr>
                <w:rFonts w:ascii="Times New Roman" w:eastAsia="Calibri" w:hAnsi="Times New Roman" w:cs="Times New Roman"/>
                <w:b/>
                <w:sz w:val="32"/>
                <w:szCs w:val="32"/>
                <w:lang w:val="lv-LV"/>
              </w:rPr>
              <w:t>Izglītības iestādes mērķi</w:t>
            </w:r>
          </w:p>
          <w:p w:rsidR="00F34E81" w:rsidRPr="00AD0474" w:rsidRDefault="00F54612" w:rsidP="00F34E81">
            <w:pPr>
              <w:pStyle w:val="Sarakstarindkopa"/>
              <w:numPr>
                <w:ilvl w:val="0"/>
                <w:numId w:val="13"/>
              </w:num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  <w:lang w:val="lv-LV"/>
              </w:rPr>
            </w:pPr>
            <w:r w:rsidRPr="00AD0474">
              <w:rPr>
                <w:rFonts w:ascii="Times New Roman" w:eastAsia="Calibri" w:hAnsi="Times New Roman" w:cs="Times New Roman"/>
                <w:sz w:val="28"/>
                <w:szCs w:val="28"/>
                <w:lang w:val="lv-LV"/>
              </w:rPr>
              <w:t>Veicināt priekšstatu par ūdeni, tā īpašībām un to nozīmi ūdens izmantošanā.</w:t>
            </w:r>
          </w:p>
          <w:p w:rsidR="00F54612" w:rsidRPr="00AD0474" w:rsidRDefault="00F54612" w:rsidP="00F34E81">
            <w:pPr>
              <w:pStyle w:val="Sarakstarindkopa"/>
              <w:numPr>
                <w:ilvl w:val="0"/>
                <w:numId w:val="13"/>
              </w:num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  <w:lang w:val="lv-LV"/>
              </w:rPr>
            </w:pPr>
            <w:r w:rsidRPr="00AD0474">
              <w:rPr>
                <w:rFonts w:ascii="Times New Roman" w:eastAsia="Calibri" w:hAnsi="Times New Roman" w:cs="Times New Roman"/>
                <w:sz w:val="28"/>
                <w:szCs w:val="28"/>
                <w:lang w:val="lv-LV"/>
              </w:rPr>
              <w:t>Sekmēt priekšstatus par ūdens piesārņojuma rašanos, tā ietekmi uz dzīvo, nedzīvo dabu.</w:t>
            </w:r>
          </w:p>
          <w:p w:rsidR="00F54612" w:rsidRPr="00AD0474" w:rsidRDefault="00F54612" w:rsidP="00F34E81">
            <w:pPr>
              <w:pStyle w:val="Sarakstarindkopa"/>
              <w:numPr>
                <w:ilvl w:val="0"/>
                <w:numId w:val="13"/>
              </w:num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  <w:lang w:val="lv-LV"/>
              </w:rPr>
            </w:pPr>
            <w:r w:rsidRPr="00AD0474">
              <w:rPr>
                <w:rFonts w:ascii="Times New Roman" w:eastAsia="Calibri" w:hAnsi="Times New Roman" w:cs="Times New Roman"/>
                <w:sz w:val="28"/>
                <w:szCs w:val="28"/>
                <w:lang w:val="lv-LV"/>
              </w:rPr>
              <w:t>Veicināt sākotnēju priekšstatu par ūdens apriti dabā.</w:t>
            </w:r>
          </w:p>
          <w:p w:rsidR="00F54612" w:rsidRPr="00AD0474" w:rsidRDefault="00F54612" w:rsidP="00F34E81">
            <w:pPr>
              <w:pStyle w:val="Sarakstarindkopa"/>
              <w:numPr>
                <w:ilvl w:val="0"/>
                <w:numId w:val="13"/>
              </w:num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  <w:lang w:val="lv-LV"/>
              </w:rPr>
            </w:pPr>
            <w:r w:rsidRPr="00AD0474">
              <w:rPr>
                <w:rFonts w:ascii="Times New Roman" w:eastAsia="Calibri" w:hAnsi="Times New Roman" w:cs="Times New Roman"/>
                <w:sz w:val="28"/>
                <w:szCs w:val="28"/>
                <w:lang w:val="lv-LV"/>
              </w:rPr>
              <w:t xml:space="preserve">Veicināt izpratni par ūdens agregātstāvokļiem- ciets, </w:t>
            </w:r>
            <w:r w:rsidR="00AD0474">
              <w:rPr>
                <w:rFonts w:ascii="Times New Roman" w:eastAsia="Calibri" w:hAnsi="Times New Roman" w:cs="Times New Roman"/>
                <w:sz w:val="28"/>
                <w:szCs w:val="28"/>
                <w:lang w:val="lv-LV"/>
              </w:rPr>
              <w:t xml:space="preserve">                                </w:t>
            </w:r>
            <w:r w:rsidRPr="00AD0474">
              <w:rPr>
                <w:rFonts w:ascii="Times New Roman" w:eastAsia="Calibri" w:hAnsi="Times New Roman" w:cs="Times New Roman"/>
                <w:sz w:val="28"/>
                <w:szCs w:val="28"/>
                <w:lang w:val="lv-LV"/>
              </w:rPr>
              <w:t>šķidrs, gāzveida, to veidošanos.</w:t>
            </w:r>
          </w:p>
          <w:p w:rsidR="00F54612" w:rsidRPr="00AD0474" w:rsidRDefault="00F54612" w:rsidP="00F34E81">
            <w:pPr>
              <w:pStyle w:val="Sarakstarindkopa"/>
              <w:numPr>
                <w:ilvl w:val="0"/>
                <w:numId w:val="13"/>
              </w:num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  <w:lang w:val="lv-LV"/>
              </w:rPr>
            </w:pPr>
            <w:r w:rsidRPr="00AD0474">
              <w:rPr>
                <w:rFonts w:ascii="Times New Roman" w:eastAsia="Calibri" w:hAnsi="Times New Roman" w:cs="Times New Roman"/>
                <w:sz w:val="28"/>
                <w:szCs w:val="28"/>
                <w:lang w:val="lv-LV"/>
              </w:rPr>
              <w:t>Sadarboties kopīga mērķa realizēšanai.</w:t>
            </w:r>
          </w:p>
        </w:tc>
      </w:tr>
    </w:tbl>
    <w:p w:rsidR="00F34E81" w:rsidRDefault="00F34E81" w:rsidP="00F34E81">
      <w:pPr>
        <w:spacing w:after="0"/>
        <w:rPr>
          <w:rFonts w:ascii="Times New Roman" w:hAnsi="Times New Roman" w:cs="Times New Roman"/>
          <w:b/>
          <w:sz w:val="28"/>
          <w:szCs w:val="28"/>
          <w:lang w:val="lv-LV"/>
        </w:rPr>
      </w:pPr>
      <w:r>
        <w:rPr>
          <w:noProof/>
        </w:rPr>
        <w:lastRenderedPageBreak/>
        <w:drawing>
          <wp:anchor distT="0" distB="0" distL="114300" distR="114300" simplePos="0" relativeHeight="251666432" behindDoc="1" locked="0" layoutInCell="1" allowOverlap="1" wp14:anchorId="1E0A271B" wp14:editId="068AF12E">
            <wp:simplePos x="0" y="0"/>
            <wp:positionH relativeFrom="column">
              <wp:posOffset>-598805</wp:posOffset>
            </wp:positionH>
            <wp:positionV relativeFrom="paragraph">
              <wp:posOffset>245745</wp:posOffset>
            </wp:positionV>
            <wp:extent cx="7332345" cy="3371850"/>
            <wp:effectExtent l="0" t="0" r="1905" b="0"/>
            <wp:wrapTight wrapText="bothSides">
              <wp:wrapPolygon edited="0">
                <wp:start x="224" y="0"/>
                <wp:lineTo x="0" y="244"/>
                <wp:lineTo x="0" y="21356"/>
                <wp:lineTo x="224" y="21478"/>
                <wp:lineTo x="21325" y="21478"/>
                <wp:lineTo x="21549" y="21356"/>
                <wp:lineTo x="21549" y="244"/>
                <wp:lineTo x="21325" y="0"/>
                <wp:lineTo x="224" y="0"/>
              </wp:wrapPolygon>
            </wp:wrapTight>
            <wp:docPr id="4" name="Attēls 4" descr="C:\Users\PC\Desktop\vides stundas marts 2019\WP_20190412_11_03_09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Desktop\vides stundas marts 2019\WP_20190412_11_03_09_Pr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11" t="10568" r="10851" b="25773"/>
                    <a:stretch/>
                  </pic:blipFill>
                  <pic:spPr bwMode="auto">
                    <a:xfrm>
                      <a:off x="0" y="0"/>
                      <a:ext cx="7332345" cy="3371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180E" w:rsidRPr="0018180E" w:rsidRDefault="0018180E" w:rsidP="0018180E">
      <w:pPr>
        <w:spacing w:after="0"/>
        <w:jc w:val="center"/>
        <w:rPr>
          <w:rFonts w:ascii="Times New Roman" w:hAnsi="Times New Roman" w:cs="Times New Roman"/>
          <w:sz w:val="32"/>
          <w:szCs w:val="32"/>
          <w:lang w:val="lv-LV"/>
        </w:rPr>
      </w:pPr>
      <w:r w:rsidRPr="0018180E">
        <w:rPr>
          <w:rFonts w:ascii="Times New Roman" w:hAnsi="Times New Roman" w:cs="Times New Roman"/>
          <w:sz w:val="32"/>
          <w:szCs w:val="32"/>
          <w:lang w:val="lv-LV"/>
        </w:rPr>
        <w:t>Dzērbenes vispārizglītojošā un mūzikas pamatskola</w:t>
      </w:r>
    </w:p>
    <w:p w:rsidR="0018180E" w:rsidRPr="0018180E" w:rsidRDefault="0018180E" w:rsidP="0018180E">
      <w:pPr>
        <w:spacing w:after="0"/>
        <w:jc w:val="center"/>
        <w:rPr>
          <w:rFonts w:ascii="Times New Roman" w:hAnsi="Times New Roman" w:cs="Times New Roman"/>
          <w:sz w:val="32"/>
          <w:szCs w:val="32"/>
          <w:lang w:val="lv-LV"/>
        </w:rPr>
      </w:pPr>
      <w:r w:rsidRPr="0018180E">
        <w:rPr>
          <w:rFonts w:ascii="Times New Roman" w:hAnsi="Times New Roman" w:cs="Times New Roman"/>
          <w:sz w:val="32"/>
          <w:szCs w:val="32"/>
          <w:lang w:val="lv-LV"/>
        </w:rPr>
        <w:t>Pirmsskolas grupas Taurenē</w:t>
      </w:r>
    </w:p>
    <w:p w:rsidR="0018180E" w:rsidRPr="0018180E" w:rsidRDefault="0018180E" w:rsidP="0018180E">
      <w:pPr>
        <w:spacing w:after="0"/>
        <w:jc w:val="center"/>
        <w:rPr>
          <w:rFonts w:ascii="Times New Roman" w:hAnsi="Times New Roman" w:cs="Times New Roman"/>
          <w:b/>
          <w:sz w:val="32"/>
          <w:szCs w:val="32"/>
          <w:lang w:val="lv-LV"/>
        </w:rPr>
      </w:pPr>
      <w:r w:rsidRPr="0018180E">
        <w:rPr>
          <w:rFonts w:ascii="Times New Roman" w:hAnsi="Times New Roman" w:cs="Times New Roman"/>
          <w:b/>
          <w:sz w:val="32"/>
          <w:szCs w:val="32"/>
          <w:lang w:val="lv-LV"/>
        </w:rPr>
        <w:t>RĪCĪBAS PLĀNS 2021./2022.māc.g.</w:t>
      </w:r>
    </w:p>
    <w:p w:rsidR="0018180E" w:rsidRPr="0018180E" w:rsidRDefault="0018180E" w:rsidP="0018180E">
      <w:pPr>
        <w:spacing w:after="0"/>
        <w:jc w:val="center"/>
        <w:rPr>
          <w:rFonts w:ascii="Times New Roman" w:hAnsi="Times New Roman" w:cs="Times New Roman"/>
          <w:b/>
          <w:sz w:val="32"/>
          <w:szCs w:val="32"/>
          <w:lang w:val="lv-LV"/>
        </w:rPr>
      </w:pPr>
      <w:r w:rsidRPr="0018180E">
        <w:rPr>
          <w:rFonts w:ascii="Times New Roman" w:hAnsi="Times New Roman" w:cs="Times New Roman"/>
          <w:b/>
          <w:sz w:val="32"/>
          <w:szCs w:val="32"/>
          <w:lang w:val="lv-LV"/>
        </w:rPr>
        <w:t xml:space="preserve"> Gada tēma: „ŪDENS”</w:t>
      </w:r>
    </w:p>
    <w:p w:rsidR="00F34E81" w:rsidRPr="00E27133" w:rsidRDefault="00F34E81" w:rsidP="0018180E">
      <w:pPr>
        <w:spacing w:after="0"/>
        <w:rPr>
          <w:rFonts w:ascii="Times New Roman" w:hAnsi="Times New Roman" w:cs="Times New Roman"/>
          <w:b/>
          <w:sz w:val="28"/>
          <w:szCs w:val="28"/>
          <w:lang w:val="lv-LV"/>
        </w:rPr>
      </w:pPr>
    </w:p>
    <w:tbl>
      <w:tblPr>
        <w:tblStyle w:val="Reatabula"/>
        <w:tblW w:w="10031" w:type="dxa"/>
        <w:tblLook w:val="04A0" w:firstRow="1" w:lastRow="0" w:firstColumn="1" w:lastColumn="0" w:noHBand="0" w:noVBand="1"/>
      </w:tblPr>
      <w:tblGrid>
        <w:gridCol w:w="10031"/>
      </w:tblGrid>
      <w:tr w:rsidR="00F34E81" w:rsidRPr="00871F49" w:rsidTr="00F34E81">
        <w:tc>
          <w:tcPr>
            <w:tcW w:w="10031" w:type="dxa"/>
          </w:tcPr>
          <w:p w:rsidR="00F34E81" w:rsidRPr="008C22E6" w:rsidRDefault="00F34E81" w:rsidP="00F34E8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lv-LV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lv-LV"/>
              </w:rPr>
              <w:t>Aktivitātes</w:t>
            </w:r>
          </w:p>
        </w:tc>
      </w:tr>
      <w:tr w:rsidR="00834D73" w:rsidRPr="00871F49" w:rsidTr="00F34E81">
        <w:tc>
          <w:tcPr>
            <w:tcW w:w="10031" w:type="dxa"/>
          </w:tcPr>
          <w:p w:rsidR="00834D73" w:rsidRPr="008C22E6" w:rsidRDefault="0018180E">
            <w:pPr>
              <w:rPr>
                <w:rFonts w:ascii="Times New Roman" w:hAnsi="Times New Roman" w:cs="Times New Roman"/>
                <w:b/>
                <w:sz w:val="24"/>
                <w:szCs w:val="24"/>
                <w:lang w:val="lv-LV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lv-LV"/>
              </w:rPr>
              <w:t>Septembris 2021</w:t>
            </w:r>
          </w:p>
        </w:tc>
      </w:tr>
      <w:tr w:rsidR="00834D73" w:rsidRPr="00871F49" w:rsidTr="00F34E81">
        <w:tc>
          <w:tcPr>
            <w:tcW w:w="10031" w:type="dxa"/>
          </w:tcPr>
          <w:p w:rsidR="00540DEF" w:rsidRDefault="00540DEF" w:rsidP="00F1450D">
            <w:pPr>
              <w:pStyle w:val="Sarakstarindkopa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iestādes darbinieku, vecāku, pašvaldības informēšana par Ekoskolas būtību, mērķiem, aktivitātēm, iegūto </w:t>
            </w:r>
            <w:r w:rsidR="00871F49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Ekoskolu Zaļo karogu</w:t>
            </w:r>
          </w:p>
          <w:p w:rsidR="00962188" w:rsidRPr="00540DEF" w:rsidRDefault="00962188" w:rsidP="00F1450D">
            <w:pPr>
              <w:pStyle w:val="Sarakstarindkopa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sabiedrības iepazīstināšana ar projektu realizāciju- </w:t>
            </w:r>
            <w:r w:rsidR="00871F49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bioloģiskās daudzveidības izzināšanai „Zaļais dārzs”, „Dabiskā pļava”, „Mākoņa ūdens”, „Skaņu pasaule”, aktivitāšu laukuma izmaiņas , lai veiksmīgāk varētu noritēt āra </w:t>
            </w:r>
            <w:r w:rsidR="006111E7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nodarbības pirmsskolas bērniem, Dabas Vides Estētikas nodarbību</w:t>
            </w:r>
            <w:r w:rsidR="00871F49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 klase</w:t>
            </w:r>
          </w:p>
          <w:p w:rsidR="00834D73" w:rsidRDefault="00834D73" w:rsidP="00F1450D">
            <w:pPr>
              <w:pStyle w:val="Sarakstarindkopa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projekta „Mans lielākais dārzenis” noslēgums, kura ietvaros Miķeļdienā tiek svē</w:t>
            </w:r>
            <w:r w:rsidR="00540DEF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r</w:t>
            </w:r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ti, mērīti vislielākie ķirbji un dārzeņi, kuri izaudz</w:t>
            </w:r>
            <w:r w:rsidR="00871F49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ēti vasarā savā piemājas dārzā</w:t>
            </w:r>
            <w:r w:rsidR="00C811FB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 (tiek izdarīti secinājumi turpmākai rīcībai)</w:t>
            </w:r>
          </w:p>
          <w:p w:rsidR="00834D73" w:rsidRDefault="00834D73" w:rsidP="00F1450D">
            <w:pPr>
              <w:pStyle w:val="Sarakstarindkopa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tiek pieteikta dalība dažādās ar vidi saistītās akcijās: „Zaļā josta”- izlietoto bateriju vākšana, ZAAO – makulatūras, PET pudeļu, TETRA paku vākšana, skudras URDAS konkursi, sia ZAAO Dabas un tehnoloģiju parka „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URDA”piedāvājumi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pirmsskolēniem</w:t>
            </w:r>
            <w:proofErr w:type="spellEnd"/>
            <w:r w:rsidR="006111E7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, „Cūkmena detektīvi” programma, uzsākts projekts </w:t>
            </w:r>
            <w:proofErr w:type="spellStart"/>
            <w:r w:rsidR="006111E7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eTwinning</w:t>
            </w:r>
            <w:proofErr w:type="spellEnd"/>
            <w:r w:rsidR="006111E7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 ietvaros</w:t>
            </w:r>
          </w:p>
          <w:p w:rsidR="002934EF" w:rsidRDefault="002934EF" w:rsidP="00F1450D">
            <w:pPr>
              <w:pStyle w:val="Sarakstarindkopa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„Mazais olimpietis”- veselīgs dzīvesveids. Olimpiskā sporta diena</w:t>
            </w:r>
            <w:r w:rsidR="00F1450D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 “Uz ūdens”</w:t>
            </w:r>
          </w:p>
          <w:p w:rsidR="00871F49" w:rsidRDefault="005E42E5" w:rsidP="00F1450D">
            <w:pPr>
              <w:pStyle w:val="Sarakstarindkopa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Izzinošas n</w:t>
            </w:r>
            <w:r w:rsidR="00871F49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odarbības „</w:t>
            </w:r>
            <w:r w:rsidR="006111E7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Mākoņa ūdens stāsts</w:t>
            </w:r>
            <w:r w:rsidR="00871F49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”</w:t>
            </w:r>
          </w:p>
          <w:p w:rsidR="005E42E5" w:rsidRDefault="005E42E5" w:rsidP="00F1450D">
            <w:pPr>
              <w:pStyle w:val="Sarakstarindkopa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Izzinošas nodarbības „Kādus pārtikas produktus var savākt mežā?”</w:t>
            </w:r>
          </w:p>
          <w:p w:rsidR="00871F49" w:rsidRDefault="00871F49" w:rsidP="00F1450D">
            <w:pPr>
              <w:pStyle w:val="Sarakstarindkopa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Projekta „Kas notiek ar kartupeli?” noslēgums</w:t>
            </w:r>
            <w:r w:rsidR="006D08BC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 (Mazpulku pulciņš)</w:t>
            </w:r>
          </w:p>
          <w:p w:rsidR="00C811FB" w:rsidRDefault="00C811FB" w:rsidP="00F1450D">
            <w:pPr>
              <w:pStyle w:val="Sarakstarindkopa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Nodarbības, izzināšana „Mūsu Zaļā dārza  noslēpums” (aktivitātes „zaļajā dārzā” novācot ražu, sverot, mērot, pierakstot, eksperimentējot, izdarot secinājumus turpmākai rīcībai)</w:t>
            </w:r>
          </w:p>
          <w:p w:rsidR="00FE69D2" w:rsidRDefault="00FE69D2" w:rsidP="00F1450D">
            <w:pPr>
              <w:pStyle w:val="Sarakstarindkopa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lastRenderedPageBreak/>
              <w:t xml:space="preserve">Vides kodekss- </w:t>
            </w:r>
            <w:r w:rsidR="006111E7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sastādīšana, pārrunāšana, iedzīvināšana</w:t>
            </w:r>
          </w:p>
          <w:p w:rsidR="0067076F" w:rsidRDefault="0067076F" w:rsidP="00F1450D">
            <w:pPr>
              <w:pStyle w:val="Sarakstarindkopa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 w:rsidRPr="008F5153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Vides stundas kopā ar skudriņu URDU  Dabas un tehnoloģiju parkā „URDA”. </w:t>
            </w:r>
          </w:p>
          <w:p w:rsidR="006111E7" w:rsidRDefault="006111E7" w:rsidP="00F1450D">
            <w:pPr>
              <w:pStyle w:val="Sarakstarindkopa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„Zaļā karoga diena” (karoga mastā tiek pacelts Ekoskolu zaļais karogs). Izzinošas nodarbības – darbošanās „Zaļā karoga darbnīcā”, visām grupām, darbiniekiem, vecākiem un viesiem.</w:t>
            </w:r>
          </w:p>
          <w:p w:rsidR="00454722" w:rsidRPr="008F5153" w:rsidRDefault="00454722" w:rsidP="00F1450D">
            <w:pPr>
              <w:pStyle w:val="Sarakstarindkopa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Akcija „Laimes koks”- </w:t>
            </w:r>
            <w:r w:rsidR="008B4732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papildinām</w:t>
            </w:r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 savu augļu koku dārzu. Katra grupa – bērni, pedagogi, darbinieki, vecāki kopīgi iestāda </w:t>
            </w:r>
            <w:r w:rsidR="006111E7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augļu krūmus “Zaļā </w:t>
            </w:r>
            <w:proofErr w:type="spellStart"/>
            <w:r w:rsidR="006111E7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dārza”teritorijā</w:t>
            </w:r>
            <w:proofErr w:type="spellEnd"/>
          </w:p>
          <w:p w:rsidR="003E1030" w:rsidRDefault="008A675D" w:rsidP="00F1450D">
            <w:pPr>
              <w:pStyle w:val="Sarakstarindkopa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Pārgājiens- garā pastaiga ar uzdevumu</w:t>
            </w:r>
          </w:p>
          <w:p w:rsidR="00F1450D" w:rsidRDefault="00F1450D" w:rsidP="00F1450D">
            <w:pPr>
              <w:pStyle w:val="Sarakstarindkopa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Ekoskolu apbalvošanas pasākums</w:t>
            </w:r>
            <w:r w:rsidR="008B4732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 </w:t>
            </w:r>
          </w:p>
          <w:p w:rsidR="008B4732" w:rsidRDefault="008B4732" w:rsidP="00F1450D">
            <w:pPr>
              <w:pStyle w:val="Sarakstarindkopa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Vides un apkārtnes novērtēšana, bērnu un vecāku aptauja.</w:t>
            </w:r>
          </w:p>
          <w:p w:rsidR="00F1450D" w:rsidRDefault="00F1450D" w:rsidP="00F1450D">
            <w:pPr>
              <w:pStyle w:val="Sarakstarindkopa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Informācijas ievietošana plašsaziņas līdzekļos- </w:t>
            </w:r>
            <w:hyperlink r:id="rId8" w:history="1">
              <w:r w:rsidRPr="002D7EDF">
                <w:rPr>
                  <w:rStyle w:val="Hipersaite"/>
                  <w:rFonts w:ascii="Times New Roman" w:hAnsi="Times New Roman" w:cs="Times New Roman"/>
                  <w:sz w:val="24"/>
                  <w:szCs w:val="24"/>
                  <w:lang w:val="lv-LV"/>
                </w:rPr>
                <w:t>https://www.facebook.com</w:t>
              </w:r>
            </w:hyperlink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 un </w:t>
            </w:r>
          </w:p>
          <w:p w:rsidR="00F1450D" w:rsidRPr="00C7511B" w:rsidRDefault="00F70370" w:rsidP="00742C0A">
            <w:pPr>
              <w:pStyle w:val="Sarakstarindkopa"/>
              <w:ind w:left="1500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hyperlink r:id="rId9" w:history="1">
              <w:r w:rsidR="00F1450D" w:rsidRPr="00514A00">
                <w:rPr>
                  <w:rStyle w:val="Hipersaite"/>
                  <w:rFonts w:ascii="Times New Roman" w:hAnsi="Times New Roman" w:cs="Times New Roman"/>
                  <w:sz w:val="24"/>
                  <w:szCs w:val="24"/>
                  <w:lang w:val="lv-LV"/>
                </w:rPr>
                <w:t>https://vecpiebalga.lv/izglitiba</w:t>
              </w:r>
            </w:hyperlink>
            <w:r w:rsidR="00F1450D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 , „Vecpiebalgas </w:t>
            </w:r>
            <w:r w:rsidR="00742C0A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apvienības</w:t>
            </w:r>
            <w:r w:rsidR="00F1450D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 ziņas”. </w:t>
            </w:r>
            <w:r w:rsidR="00F1450D" w:rsidRPr="00CA3B84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 </w:t>
            </w:r>
          </w:p>
        </w:tc>
      </w:tr>
      <w:tr w:rsidR="00834D73" w:rsidRPr="00871F49" w:rsidTr="00F34E81">
        <w:tc>
          <w:tcPr>
            <w:tcW w:w="10031" w:type="dxa"/>
          </w:tcPr>
          <w:p w:rsidR="00834D73" w:rsidRPr="008C22E6" w:rsidRDefault="006111E7">
            <w:pPr>
              <w:rPr>
                <w:rFonts w:ascii="Times New Roman" w:hAnsi="Times New Roman" w:cs="Times New Roman"/>
                <w:b/>
                <w:sz w:val="24"/>
                <w:szCs w:val="24"/>
                <w:lang w:val="lv-LV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lv-LV"/>
              </w:rPr>
              <w:lastRenderedPageBreak/>
              <w:t>Oktobris 2021</w:t>
            </w:r>
          </w:p>
        </w:tc>
      </w:tr>
      <w:tr w:rsidR="00834D73" w:rsidTr="00F34E81">
        <w:tc>
          <w:tcPr>
            <w:tcW w:w="10031" w:type="dxa"/>
          </w:tcPr>
          <w:p w:rsidR="008C22E6" w:rsidRPr="00C90E2A" w:rsidRDefault="008C22E6" w:rsidP="00C90E2A">
            <w:pPr>
              <w:pStyle w:val="Sarakstarindkopa"/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proofErr w:type="spellStart"/>
            <w:r w:rsidRPr="00C90E2A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Ekopadomes</w:t>
            </w:r>
            <w:proofErr w:type="spellEnd"/>
            <w:r w:rsidRPr="00C90E2A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 izveide</w:t>
            </w:r>
            <w:r w:rsidR="00540DEF" w:rsidRPr="00C90E2A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, informēšana par Ekoskolas būtību, mērķiem, aktivitātēm, iegūto „Zaļo </w:t>
            </w:r>
            <w:r w:rsidR="006111E7" w:rsidRPr="00C90E2A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karogu</w:t>
            </w:r>
            <w:r w:rsidR="00540DEF" w:rsidRPr="00C90E2A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”</w:t>
            </w:r>
            <w:r w:rsidR="00162C9C" w:rsidRPr="00C90E2A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, gada tēmas apstiprināšana</w:t>
            </w:r>
          </w:p>
          <w:p w:rsidR="008C22E6" w:rsidRDefault="008C22E6" w:rsidP="00F1450D">
            <w:pPr>
              <w:pStyle w:val="Sarakstarindkopa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„Rīcības dienas” plāna izveidošana</w:t>
            </w:r>
          </w:p>
          <w:p w:rsidR="008C22E6" w:rsidRDefault="008C22E6" w:rsidP="00F1450D">
            <w:pPr>
              <w:pStyle w:val="Sarakstarindkopa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Mazās </w:t>
            </w:r>
            <w:proofErr w:type="spellStart"/>
            <w:r w:rsidR="006111E7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ekopadomes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 pirmā sanākšana „Kas ir vide?”, darbošanās</w:t>
            </w:r>
          </w:p>
          <w:p w:rsidR="008C22E6" w:rsidRDefault="00C7511B" w:rsidP="00F1450D">
            <w:pPr>
              <w:pStyle w:val="Sarakstarindkopa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Informācija</w:t>
            </w:r>
            <w:r w:rsidR="008C22E6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 </w:t>
            </w:r>
            <w:proofErr w:type="spellStart"/>
            <w:r w:rsidR="008C22E6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Ekop</w:t>
            </w:r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rojektu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 stendā</w:t>
            </w:r>
            <w:r w:rsidR="003E1030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 </w:t>
            </w:r>
          </w:p>
          <w:p w:rsidR="00004E91" w:rsidRDefault="00004E91" w:rsidP="00F1450D">
            <w:pPr>
              <w:pStyle w:val="Sarakstarindkopa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Projekts visām grupām „Mūsu veselīgie našķi”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Eko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 ābolu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čipši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, ķirbju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čipši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, ogu konfektītes u.c.)</w:t>
            </w:r>
          </w:p>
          <w:p w:rsidR="00004E91" w:rsidRDefault="00004E91" w:rsidP="00F1450D">
            <w:pPr>
              <w:pStyle w:val="Sarakstarindkopa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Nodarbība „</w:t>
            </w:r>
            <w:r w:rsidR="006111E7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Vai mēs varam iztikt bez ūdens</w:t>
            </w:r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” sagatavošanas grupas bērniem</w:t>
            </w:r>
          </w:p>
          <w:p w:rsidR="0067076F" w:rsidRDefault="0067076F" w:rsidP="00F1450D">
            <w:pPr>
              <w:pStyle w:val="Sarakstarindkopa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Izzinoša nodarbība „Ābolītis, draiskulītis” zemnieku sētā „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Alitēni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” Vecpiebalgā (pašu savāktie āboli piemājas un skolas pagalmā tiek pārvērsti veselīgā ābolu dzērienā, sagatavošanās process un gatavošanas process)</w:t>
            </w:r>
            <w:r w:rsidR="00004E91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 „</w:t>
            </w:r>
            <w:proofErr w:type="spellStart"/>
            <w:r w:rsidR="00004E91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Sprīdišu</w:t>
            </w:r>
            <w:proofErr w:type="spellEnd"/>
            <w:r w:rsidR="00004E91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” un „</w:t>
            </w:r>
            <w:proofErr w:type="spellStart"/>
            <w:r w:rsidR="00004E91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Pūcēnu”grupas</w:t>
            </w:r>
            <w:proofErr w:type="spellEnd"/>
          </w:p>
          <w:p w:rsidR="00E7593B" w:rsidRDefault="008B4732" w:rsidP="00F1450D">
            <w:pPr>
              <w:pStyle w:val="Sarakstarindkopa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I</w:t>
            </w:r>
            <w:r w:rsidR="00E7593B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zzinošā nodarbībā  </w:t>
            </w:r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“Ūdens tilpnes tuvākajā apkārtnē”- “Bitītes”, “Pūcēni”, “Sprīdīši”</w:t>
            </w:r>
          </w:p>
          <w:p w:rsidR="006111E7" w:rsidRDefault="00004E91" w:rsidP="00F1450D">
            <w:pPr>
              <w:pStyle w:val="Sarakstarindkopa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„Putras diena”- veselīga pārtika. Sadarbībā ar „Rīgas Dzirnavnieks”</w:t>
            </w:r>
          </w:p>
          <w:p w:rsidR="008C22E6" w:rsidRDefault="008C22E6" w:rsidP="00F1450D">
            <w:pPr>
              <w:pStyle w:val="Sarakstarindkopa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Uzsākam</w:t>
            </w:r>
            <w:r w:rsidR="00540DEF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 </w:t>
            </w:r>
            <w:r w:rsidR="003E1030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darbību akcijās: „Dabai labu darīt”-</w:t>
            </w:r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 </w:t>
            </w:r>
            <w:r w:rsidR="00C7511B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makulatūras vākšanu, PET pudeļu un TETRA paku vākšanu, </w:t>
            </w:r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izlietoto </w:t>
            </w:r>
            <w:r w:rsidR="00C7511B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bateriju </w:t>
            </w:r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vākšanu</w:t>
            </w:r>
            <w:r w:rsidR="00C7511B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.</w:t>
            </w:r>
            <w:r w:rsidR="001B0034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 </w:t>
            </w:r>
          </w:p>
          <w:p w:rsidR="00912911" w:rsidRDefault="00912911" w:rsidP="00F1450D">
            <w:pPr>
              <w:pStyle w:val="Sarakstarindkopa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Izzinošas nodarbības „Pasaules pārtikas diena”</w:t>
            </w:r>
          </w:p>
          <w:p w:rsidR="00C811FB" w:rsidRDefault="00C7511B" w:rsidP="00F1450D">
            <w:pPr>
              <w:pStyle w:val="Sarakstarindkopa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Uzaicinājums sabiedrībai</w:t>
            </w:r>
            <w:r w:rsidR="00540DEF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 </w:t>
            </w:r>
            <w:r w:rsidR="003E1030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 piedalīties akcijās: „Dabai labu darīt”</w:t>
            </w:r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 (informācijas sagatavošana un izvietošana)</w:t>
            </w:r>
          </w:p>
          <w:p w:rsidR="00EC63B5" w:rsidRPr="00EC63B5" w:rsidRDefault="00EC63B5" w:rsidP="00F1450D">
            <w:pPr>
              <w:pStyle w:val="Sarakstarindkopa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Vides stunda</w:t>
            </w:r>
            <w:r w:rsidRPr="008F5153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„Skudra Urda domā, meklē un atklāj” nodarbība „Skudra Urda iepērkas” (preces un atkritumi)  „Sprīdīšu” un „Bitīšu” grupas</w:t>
            </w:r>
          </w:p>
          <w:p w:rsidR="000E0B7F" w:rsidRPr="000E0B7F" w:rsidRDefault="000E0B7F" w:rsidP="00F1450D">
            <w:pPr>
              <w:pStyle w:val="Sarakstarindkopa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 w:rsidRPr="008F5153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Vides stundas kopā ar skudriņu URDU  Dabas un tehnoloģiju parkā „URDA”. Nodarbības tēma „</w:t>
            </w:r>
            <w:r w:rsidR="00F1450D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Ūdens</w:t>
            </w:r>
            <w:r w:rsidRPr="008F5153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”</w:t>
            </w:r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  „Sprīdīšu” grupa</w:t>
            </w:r>
          </w:p>
          <w:p w:rsidR="008C22E6" w:rsidRDefault="008C22E6" w:rsidP="00F1450D">
            <w:pPr>
              <w:pStyle w:val="Sarakstarindkopa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Ekoskolas padomes</w:t>
            </w:r>
            <w:r w:rsidR="00F1450D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 sapulce 07.10.2021</w:t>
            </w:r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.</w:t>
            </w:r>
          </w:p>
          <w:p w:rsidR="008C22E6" w:rsidRDefault="008C22E6" w:rsidP="00F1450D">
            <w:pPr>
              <w:pStyle w:val="Sarakstarindkopa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Pirmā satikšanās vides stundā „Cūkmena detektīvi”</w:t>
            </w:r>
          </w:p>
          <w:p w:rsidR="008A675D" w:rsidRDefault="008A675D" w:rsidP="00F1450D">
            <w:pPr>
              <w:pStyle w:val="Sarakstarindkopa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Pārgājiens- garā pastaiga ar uzdevumu</w:t>
            </w:r>
          </w:p>
          <w:p w:rsidR="00004E91" w:rsidRDefault="00004E91" w:rsidP="00F1450D">
            <w:pPr>
              <w:pStyle w:val="Sarakstarindkopa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Bērnu iesaistīšana teritorijas sakopšanas darbos, lai radītu priekšstatu par to, ka pati daba rada pārpalikumus un izmanto tos vēlreiz.</w:t>
            </w:r>
          </w:p>
          <w:p w:rsidR="003E1030" w:rsidRDefault="00004E91" w:rsidP="00F1450D">
            <w:pPr>
              <w:pStyle w:val="Sarakstarindkopa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Lasām</w:t>
            </w:r>
            <w:r w:rsidR="003E1030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 zīles, kas</w:t>
            </w:r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taņus, čiekurus, </w:t>
            </w:r>
            <w:r w:rsidR="003E1030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materiāli rotaļnodarbībām</w:t>
            </w:r>
          </w:p>
          <w:p w:rsidR="00962188" w:rsidRDefault="00962188" w:rsidP="00F1450D">
            <w:pPr>
              <w:pStyle w:val="Sarakstarindkopa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Krāsojam smiltis – materiāls nodarbībām ar krāsainajām smiltīm</w:t>
            </w:r>
          </w:p>
          <w:p w:rsidR="003E1030" w:rsidRDefault="003E1030" w:rsidP="00F1450D">
            <w:pPr>
              <w:pStyle w:val="Sarakstarindkopa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Krāsainās koku lapas, augļus izmantojam radošajos darbos un telpu noformēšanā</w:t>
            </w:r>
          </w:p>
          <w:p w:rsidR="00680F53" w:rsidRDefault="00680F53" w:rsidP="00F1450D">
            <w:pPr>
              <w:pStyle w:val="Sarakstarindkopa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Pārgājiens- garā pastaiga ar uzdevumu</w:t>
            </w:r>
          </w:p>
          <w:p w:rsidR="00F1450D" w:rsidRDefault="00F1450D" w:rsidP="00F1450D">
            <w:pPr>
              <w:pStyle w:val="Sarakstarindkopa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Informācijas ievietošana plašsaziņas līdzekļos- </w:t>
            </w:r>
            <w:hyperlink r:id="rId10" w:history="1">
              <w:r w:rsidRPr="002D7EDF">
                <w:rPr>
                  <w:rStyle w:val="Hipersaite"/>
                  <w:rFonts w:ascii="Times New Roman" w:hAnsi="Times New Roman" w:cs="Times New Roman"/>
                  <w:sz w:val="24"/>
                  <w:szCs w:val="24"/>
                  <w:lang w:val="lv-LV"/>
                </w:rPr>
                <w:t>https://www.facebook.com</w:t>
              </w:r>
            </w:hyperlink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 un </w:t>
            </w:r>
          </w:p>
          <w:p w:rsidR="00CA3B84" w:rsidRPr="00B250CE" w:rsidRDefault="00F70370" w:rsidP="00742C0A">
            <w:pPr>
              <w:pStyle w:val="Sarakstarindkopa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hyperlink r:id="rId11" w:history="1">
              <w:r w:rsidR="00F1450D" w:rsidRPr="00514A00">
                <w:rPr>
                  <w:rStyle w:val="Hipersaite"/>
                  <w:rFonts w:ascii="Times New Roman" w:hAnsi="Times New Roman" w:cs="Times New Roman"/>
                  <w:sz w:val="24"/>
                  <w:szCs w:val="24"/>
                  <w:lang w:val="lv-LV"/>
                </w:rPr>
                <w:t>https://vecpiebalga.lv/izglitiba</w:t>
              </w:r>
            </w:hyperlink>
            <w:r w:rsidR="00F1450D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 , „Vecpiebalgas </w:t>
            </w:r>
            <w:r w:rsidR="00742C0A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apvienības</w:t>
            </w:r>
            <w:r w:rsidR="00F1450D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 ziņas”.</w:t>
            </w:r>
          </w:p>
        </w:tc>
      </w:tr>
      <w:tr w:rsidR="00834D73" w:rsidTr="00F34E81">
        <w:tc>
          <w:tcPr>
            <w:tcW w:w="10031" w:type="dxa"/>
          </w:tcPr>
          <w:p w:rsidR="00834D73" w:rsidRPr="003E1030" w:rsidRDefault="00F1450D">
            <w:pPr>
              <w:rPr>
                <w:rFonts w:ascii="Times New Roman" w:hAnsi="Times New Roman" w:cs="Times New Roman"/>
                <w:b/>
                <w:sz w:val="24"/>
                <w:szCs w:val="24"/>
                <w:lang w:val="lv-LV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lv-LV"/>
              </w:rPr>
              <w:t>Novembris 2021</w:t>
            </w:r>
          </w:p>
        </w:tc>
      </w:tr>
      <w:tr w:rsidR="00834D73" w:rsidTr="00F34E81">
        <w:tc>
          <w:tcPr>
            <w:tcW w:w="10031" w:type="dxa"/>
          </w:tcPr>
          <w:p w:rsidR="00FE69D2" w:rsidRDefault="00FE69D2" w:rsidP="00D17CE1">
            <w:pPr>
              <w:pStyle w:val="Sarakstarindkopa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Uzsākam pētījumu „</w:t>
            </w:r>
            <w:r w:rsidR="00F1450D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Kā mēs varam taupīt ūdeni</w:t>
            </w:r>
            <w:r w:rsidR="008B4732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- pirmsskolā, mājās u.c.</w:t>
            </w:r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?” visām grupām</w:t>
            </w:r>
          </w:p>
          <w:p w:rsidR="00834D73" w:rsidRDefault="003E1030" w:rsidP="00D17CE1">
            <w:pPr>
              <w:pStyle w:val="Sarakstarindkopa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Ekskursija un „EKO laukumu” Taurenē</w:t>
            </w:r>
          </w:p>
          <w:p w:rsidR="003E1030" w:rsidRPr="00541754" w:rsidRDefault="003E1030" w:rsidP="00D17CE1">
            <w:pPr>
              <w:pStyle w:val="Sarakstarindkopa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 w:rsidRPr="00541754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Rīcības diena</w:t>
            </w:r>
            <w:r w:rsidR="007A2DC6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s</w:t>
            </w:r>
            <w:r w:rsidRPr="00541754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: „</w:t>
            </w:r>
            <w:r w:rsidR="007A2DC6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Īstais brīdis sākt” 01.-07</w:t>
            </w:r>
            <w:r w:rsidR="00962188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.</w:t>
            </w:r>
            <w:r w:rsidR="007A2DC6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11.2021</w:t>
            </w:r>
            <w:r w:rsidRPr="00541754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.</w:t>
            </w:r>
          </w:p>
          <w:p w:rsidR="00541754" w:rsidRPr="00962188" w:rsidRDefault="00962188" w:rsidP="00541754">
            <w:pPr>
              <w:shd w:val="clear" w:color="auto" w:fill="FFFFFF"/>
              <w:ind w:left="1080"/>
              <w:rPr>
                <w:rFonts w:ascii="Times New Roman" w:eastAsia="Times New Roman" w:hAnsi="Times New Roman" w:cs="Times New Roman"/>
                <w:b/>
                <w:color w:val="000000"/>
                <w:lang w:val="lv-LV" w:eastAsia="lv-LV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lang w:val="lv-LV" w:eastAsia="lv-LV"/>
              </w:rPr>
              <w:t xml:space="preserve"> RĪCĪBAS DIENAS </w:t>
            </w:r>
            <w:r w:rsidR="00541754" w:rsidRPr="00962188">
              <w:rPr>
                <w:rFonts w:ascii="Times New Roman" w:eastAsia="Times New Roman" w:hAnsi="Times New Roman" w:cs="Times New Roman"/>
                <w:b/>
                <w:color w:val="000000"/>
                <w:lang w:val="lv-LV" w:eastAsia="lv-LV"/>
              </w:rPr>
              <w:t xml:space="preserve"> pasākumu plāns: </w:t>
            </w:r>
          </w:p>
          <w:p w:rsidR="00962188" w:rsidRDefault="00962188" w:rsidP="00D17CE1">
            <w:pPr>
              <w:pStyle w:val="Sarakstarindkopa"/>
              <w:numPr>
                <w:ilvl w:val="0"/>
                <w:numId w:val="4"/>
              </w:num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</w:pPr>
            <w:r w:rsidRPr="00962188"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  <w:t xml:space="preserve">Izglītojoša nodarbība kopā ar „Dakteri </w:t>
            </w:r>
            <w:proofErr w:type="spellStart"/>
            <w:r w:rsidRPr="00962188"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  <w:t>Aikāsāp</w:t>
            </w:r>
            <w:proofErr w:type="spellEnd"/>
            <w:r w:rsidRPr="00962188"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  <w:t xml:space="preserve">” </w:t>
            </w:r>
            <w:r w:rsidRPr="00C90E2A">
              <w:rPr>
                <w:rFonts w:ascii="Times New Roman" w:eastAsia="Times New Roman" w:hAnsi="Times New Roman" w:cs="Times New Roman"/>
                <w:lang w:val="lv-LV" w:eastAsia="lv-LV"/>
              </w:rPr>
              <w:t>(kas notiks nākotnē, ja mēs nesaudzēsim vidi);</w:t>
            </w:r>
          </w:p>
          <w:p w:rsidR="00962188" w:rsidRPr="00454722" w:rsidRDefault="00962188" w:rsidP="00F70370">
            <w:pPr>
              <w:pStyle w:val="Sarakstarindkopa"/>
              <w:numPr>
                <w:ilvl w:val="0"/>
                <w:numId w:val="15"/>
              </w:num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</w:pPr>
            <w:r w:rsidRPr="00454722"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  <w:lastRenderedPageBreak/>
              <w:t xml:space="preserve">Runāsim par to, kā taupīt resursus otrreiz pārstrādājot lietas, kuras šķiet jau ir nederīgas (auduma maisiņu veidošana no lietota apģērba un </w:t>
            </w:r>
            <w:r w:rsidR="00FF2D8C"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  <w:t>video stāstījuma izveidošana</w:t>
            </w:r>
            <w:r w:rsidRPr="00454722"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  <w:t xml:space="preserve">, kur </w:t>
            </w:r>
            <w:r w:rsidR="00FF2D8C"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  <w:t>bērni izsaka savu viedokli-</w:t>
            </w:r>
            <w:r w:rsidRPr="00454722"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  <w:t>kāpēc labāk lietot šādus maisiņus iepirkumiem</w:t>
            </w:r>
            <w:r w:rsidR="00FF2D8C"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  <w:t>. Izveidotie maisiņi ir kā dāvana ģimenei, draugiem</w:t>
            </w:r>
            <w:r w:rsidRPr="00454722"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  <w:t>);</w:t>
            </w:r>
          </w:p>
          <w:p w:rsidR="00962188" w:rsidRPr="00FF2D8C" w:rsidRDefault="00962188" w:rsidP="00F70370">
            <w:pPr>
              <w:pStyle w:val="Sarakstarindkopa"/>
              <w:numPr>
                <w:ilvl w:val="0"/>
                <w:numId w:val="15"/>
              </w:num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</w:pPr>
            <w:r w:rsidRPr="00FF2D8C"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  <w:t>Pēc nodarbībām</w:t>
            </w:r>
            <w:r w:rsidR="00FF2D8C" w:rsidRPr="00FF2D8C"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  <w:t xml:space="preserve"> un izzino</w:t>
            </w:r>
            <w:r w:rsidR="00FF2D8C"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  <w:t xml:space="preserve">šām sarunām </w:t>
            </w:r>
            <w:r w:rsidRPr="00FF2D8C"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  <w:t xml:space="preserve"> katra grupa veido sienas avīzi „</w:t>
            </w:r>
            <w:r w:rsidR="00FF2D8C"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  <w:t xml:space="preserve"> Mani Labie darbi planētai!”</w:t>
            </w:r>
            <w:r w:rsidRPr="00FF2D8C"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  <w:t xml:space="preserve"> (avīzē atspoguļo iegūtās zināšanas un atspoguļo secinājumus</w:t>
            </w:r>
            <w:r w:rsidR="00263DC6"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  <w:t xml:space="preserve"> popularizējot informāciju par lieku atkritumu neradīšanu). Avīze tiek izlikta grupā, vecāku info stendā, bibliotēkā, Ekoskolas info stendā.</w:t>
            </w:r>
            <w:bookmarkStart w:id="0" w:name="_GoBack"/>
            <w:bookmarkEnd w:id="0"/>
          </w:p>
          <w:p w:rsidR="009338FA" w:rsidRDefault="003E1030" w:rsidP="00D17CE1">
            <w:pPr>
              <w:pStyle w:val="Sarakstarindkopa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Atkritumu šķirošanas plakātu  un „Mazo konteineru” izveidošana katrai grupai</w:t>
            </w:r>
          </w:p>
          <w:p w:rsidR="009338FA" w:rsidRPr="009338FA" w:rsidRDefault="009338FA" w:rsidP="00D17CE1">
            <w:pPr>
              <w:pStyle w:val="Sarakstarindkopa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 w:rsidRPr="009338FA"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  <w:t xml:space="preserve">Mazā </w:t>
            </w:r>
            <w:proofErr w:type="spellStart"/>
            <w:r w:rsidRPr="009338FA"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  <w:t>Ekopadome</w:t>
            </w:r>
            <w:proofErr w:type="spellEnd"/>
            <w:r w:rsidRPr="009338FA"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  <w:t xml:space="preserve"> izgatavo un uzstāda atgādnes par automašīnas dzinēja izslēgšanu skolas teritorijā</w:t>
            </w:r>
          </w:p>
          <w:p w:rsidR="003E1030" w:rsidRDefault="00631A2E" w:rsidP="00D17CE1">
            <w:pPr>
              <w:pStyle w:val="Sarakstarindkopa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Mārtiņdienas jampadracis – maskas gatavojam no otrreizlietojamiem materiāliem kopā ar vecākiem</w:t>
            </w:r>
            <w:r w:rsidR="00FF2D8C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, pasākuma laikā </w:t>
            </w:r>
          </w:p>
          <w:p w:rsidR="00631A2E" w:rsidRDefault="00631A2E" w:rsidP="00D17CE1">
            <w:pPr>
              <w:pStyle w:val="Sarakstarindkopa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Vērojam dabu- lietus, mākoņi, vējš, pēdējā lapa kokā, kailsals, sarma,</w:t>
            </w:r>
            <w:r w:rsidR="00962188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 sniegoti zari, putni ziemotāji</w:t>
            </w:r>
          </w:p>
          <w:p w:rsidR="00F41F90" w:rsidRDefault="00F41F90" w:rsidP="00D17CE1">
            <w:pPr>
              <w:pStyle w:val="Sarakstarindkopa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Uzsākta </w:t>
            </w:r>
            <w:r w:rsidR="007A2DC6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lielformāta</w:t>
            </w:r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 spēles izveidošana „</w:t>
            </w:r>
            <w:r w:rsidR="007A2DC6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Ūdens aprites cikls</w:t>
            </w:r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” – „Pūcēnu” grupa</w:t>
            </w:r>
          </w:p>
          <w:p w:rsidR="00631A2E" w:rsidRDefault="00962188" w:rsidP="00D17CE1">
            <w:pPr>
              <w:pStyle w:val="Sarakstarindkopa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Vides stundas kopā ar Vidiņu, eksperimenti</w:t>
            </w:r>
          </w:p>
          <w:p w:rsidR="007A2DC6" w:rsidRPr="007A2DC6" w:rsidRDefault="007A2DC6" w:rsidP="00D17CE1">
            <w:pPr>
              <w:pStyle w:val="Sarakstarindkopa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Atgādņu pagatavošana un izlikšana skolā “Aizgriez ūdens krānu!”, “Izslēdz gaismu, ja telpā ir gaišs”</w:t>
            </w:r>
          </w:p>
          <w:p w:rsidR="00631A2E" w:rsidRDefault="00631A2E" w:rsidP="00D17CE1">
            <w:pPr>
              <w:pStyle w:val="Sarakstarindkopa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Atgādņu pagatavošana un izlikšana skolas teritorijā un parkā: „Nemēslo mežā!”</w:t>
            </w:r>
            <w:r w:rsidR="00046E12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, „Nemēslo!”, „Savāc aiz sevis atkritumus!”u.c.</w:t>
            </w:r>
          </w:p>
          <w:p w:rsidR="00046E12" w:rsidRDefault="00046E12" w:rsidP="00D17CE1">
            <w:pPr>
              <w:pStyle w:val="Sarakstarindkopa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„Cūkmena detektīvi”- izveido plakātu un to uzstāda parkā „ Satīri aiz sava drauga sunīša!”, jo mēs šeit nākam</w:t>
            </w:r>
            <w:r w:rsidR="00962188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mācīties un spēlēties</w:t>
            </w:r>
          </w:p>
          <w:p w:rsidR="00D17CE1" w:rsidRDefault="00CF7EE9" w:rsidP="00D17CE1">
            <w:pPr>
              <w:pStyle w:val="Sarakstarindkopa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Mazā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E</w:t>
            </w:r>
            <w:r w:rsidR="00323F37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kopadome</w:t>
            </w:r>
            <w:proofErr w:type="spellEnd"/>
            <w:r w:rsidR="00323F37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 veic pētniecisko darbu Vides novērtējums . </w:t>
            </w:r>
          </w:p>
          <w:p w:rsidR="00323F37" w:rsidRPr="00D17CE1" w:rsidRDefault="00D17CE1" w:rsidP="00D17CE1">
            <w:pPr>
              <w:pStyle w:val="Sarakstarindkopa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Uzsākam pētījumu </w:t>
            </w:r>
            <w:r w:rsidR="00323F37" w:rsidRPr="00D17CE1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„</w:t>
            </w:r>
            <w:r w:rsidR="00CF7EE9" w:rsidRPr="00D17CE1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Kur </w:t>
            </w:r>
            <w:r w:rsidR="007A2DC6" w:rsidRPr="00D17CE1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paliek ūdens, kad tas pazūd izlietnē</w:t>
            </w:r>
            <w:r w:rsidR="00323F37" w:rsidRPr="00D17CE1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?” </w:t>
            </w:r>
            <w:r w:rsidRPr="00D17CE1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visām grupām. </w:t>
            </w:r>
            <w:r w:rsidR="00323F37" w:rsidRPr="00D17CE1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Apkopo datus</w:t>
            </w:r>
            <w:r w:rsidR="007A2DC6" w:rsidRPr="00D17CE1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. Ar apkopojumu iepazīstina grupu biedrus, skolas biedrus un sabiedrību.</w:t>
            </w:r>
          </w:p>
          <w:p w:rsidR="00680F53" w:rsidRDefault="00680F53" w:rsidP="00D17CE1">
            <w:pPr>
              <w:pStyle w:val="Sarakstarindkopa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Pārgājiens- garā pastaiga ar uzdevumu</w:t>
            </w:r>
          </w:p>
          <w:p w:rsidR="00202027" w:rsidRDefault="00202027" w:rsidP="00D17CE1">
            <w:pPr>
              <w:pStyle w:val="Sarakstarindkopa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Informācijas ievietošana plašsaziņas līdzekļos- </w:t>
            </w:r>
            <w:hyperlink r:id="rId12" w:history="1">
              <w:r w:rsidRPr="002D7EDF">
                <w:rPr>
                  <w:rStyle w:val="Hipersaite"/>
                  <w:rFonts w:ascii="Times New Roman" w:hAnsi="Times New Roman" w:cs="Times New Roman"/>
                  <w:sz w:val="24"/>
                  <w:szCs w:val="24"/>
                  <w:lang w:val="lv-LV"/>
                </w:rPr>
                <w:t>https://www.facebook.com</w:t>
              </w:r>
            </w:hyperlink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 un </w:t>
            </w:r>
          </w:p>
          <w:p w:rsidR="00541754" w:rsidRPr="00CA3B84" w:rsidRDefault="00F70370" w:rsidP="00C90E2A">
            <w:pPr>
              <w:pStyle w:val="Sarakstarindkopa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hyperlink r:id="rId13" w:history="1">
              <w:r w:rsidR="007A2DC6" w:rsidRPr="00514A00">
                <w:rPr>
                  <w:rStyle w:val="Hipersaite"/>
                  <w:rFonts w:ascii="Times New Roman" w:hAnsi="Times New Roman" w:cs="Times New Roman"/>
                  <w:sz w:val="24"/>
                  <w:szCs w:val="24"/>
                  <w:lang w:val="lv-LV"/>
                </w:rPr>
                <w:t>https://vecpiebalga.lv/izglitiba</w:t>
              </w:r>
            </w:hyperlink>
            <w:r w:rsidR="007A2DC6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  ,”</w:t>
            </w:r>
            <w:r w:rsidR="00202027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Vecpiebalgas </w:t>
            </w:r>
            <w:r w:rsidR="007A2DC6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apvienības</w:t>
            </w:r>
            <w:r w:rsidR="00202027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 ziņas”. </w:t>
            </w:r>
          </w:p>
        </w:tc>
      </w:tr>
      <w:tr w:rsidR="00834D73" w:rsidTr="00F34E81">
        <w:tc>
          <w:tcPr>
            <w:tcW w:w="10031" w:type="dxa"/>
          </w:tcPr>
          <w:p w:rsidR="00834D73" w:rsidRPr="00046E12" w:rsidRDefault="00FA68F6">
            <w:pPr>
              <w:rPr>
                <w:rFonts w:ascii="Times New Roman" w:hAnsi="Times New Roman" w:cs="Times New Roman"/>
                <w:b/>
                <w:sz w:val="24"/>
                <w:szCs w:val="24"/>
                <w:lang w:val="lv-LV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lv-LV"/>
              </w:rPr>
              <w:lastRenderedPageBreak/>
              <w:t>Decembris 2021</w:t>
            </w:r>
          </w:p>
        </w:tc>
      </w:tr>
      <w:tr w:rsidR="00834D73" w:rsidTr="00F34E81">
        <w:tc>
          <w:tcPr>
            <w:tcW w:w="10031" w:type="dxa"/>
          </w:tcPr>
          <w:p w:rsidR="00834D73" w:rsidRDefault="00046E12" w:rsidP="005F3E6C">
            <w:pPr>
              <w:pStyle w:val="Sarakstarindkopa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Ekopadomes sapulce- iepriekšējā perioda paveikto darbu izvērtēšana</w:t>
            </w:r>
          </w:p>
          <w:p w:rsidR="005F3E6C" w:rsidRDefault="005F3E6C" w:rsidP="005F3E6C">
            <w:pPr>
              <w:pStyle w:val="Sarakstarindkopa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Uzsākam veidot </w:t>
            </w:r>
            <w:r w:rsidR="00FA68F6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izzinošu informatīvu plakātu “Kāpēc ūdens ir tik svarīgs</w:t>
            </w:r>
            <w:r w:rsidR="00D17CE1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?”</w:t>
            </w:r>
            <w:r w:rsidR="002A687F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 – ūdens labie un sliktie darbi, tā nozīme cilvēku, dzīvnieku, augu dzīvības procesos, ūdens kā dzīvības avots, sports, izklaides, plūdi, sausums.</w:t>
            </w:r>
            <w:r w:rsidR="00DD3D99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 (visām grupām)</w:t>
            </w:r>
            <w:r w:rsidR="00D17CE1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. Plakāti tiek izlikti informāciju stendos, iepazīstina pirmsskolas grupas, vecākus un sabiedrību.</w:t>
            </w:r>
          </w:p>
          <w:p w:rsidR="006D08BC" w:rsidRDefault="00D17CE1" w:rsidP="005F3E6C">
            <w:pPr>
              <w:pStyle w:val="Sarakstarindkopa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Rotājam eglīti pirmsskolas pagalmā “</w:t>
            </w:r>
            <w:r w:rsidR="006D08BC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Dzīvā Ziemassvētku eglīte” (iestādīta eglīte skolas pagalmā pie kuras notiek Ziemassvētku </w:t>
            </w:r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grupu </w:t>
            </w:r>
            <w:r w:rsidR="006D08BC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pasākumi</w:t>
            </w:r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. Pieņemts lēmums- saudzēsim kokus, tāpēc, netiek nocirstas eglītes, bet izrotāta “dzīvā”)</w:t>
            </w:r>
          </w:p>
          <w:p w:rsidR="005128A7" w:rsidRDefault="005128A7" w:rsidP="005F3E6C">
            <w:pPr>
              <w:pStyle w:val="Sarakstarindkopa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Ciemošanās pie Rūķa – pie Rūķa var nonākt, ja kājās ir uzvilktas čības</w:t>
            </w:r>
            <w:r w:rsidR="005F3E6C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, zābaciņi, vai galvā uzlikta cepure, kas</w:t>
            </w:r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 pagatavotas no otrreizlietojama materiāla</w:t>
            </w:r>
          </w:p>
          <w:p w:rsidR="005F3E6C" w:rsidRPr="005F3E6C" w:rsidRDefault="005128A7" w:rsidP="005F3E6C">
            <w:pPr>
              <w:pStyle w:val="Sarakstarindkopa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Izliekam putnu barotavas</w:t>
            </w:r>
          </w:p>
          <w:p w:rsidR="005F3E6C" w:rsidRDefault="005F3E6C" w:rsidP="005F3E6C">
            <w:pPr>
              <w:pStyle w:val="Sarakstarindkopa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Turpinām  pētījumu </w:t>
            </w:r>
            <w:r w:rsidR="00D17CE1" w:rsidRPr="00D17CE1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„Kur paliek ūdens, kad tas pazūd izlietnē?” visām grupām</w:t>
            </w:r>
          </w:p>
          <w:p w:rsidR="005128A7" w:rsidRDefault="005F3E6C" w:rsidP="005F3E6C">
            <w:pPr>
              <w:pStyle w:val="Sarakstarindkopa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Mazā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Ekopadome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 izgatavo</w:t>
            </w:r>
            <w:r w:rsidR="005128A7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 atgādnes: „</w:t>
            </w:r>
            <w:proofErr w:type="spellStart"/>
            <w:r w:rsidR="008F5153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Nenašķojies</w:t>
            </w:r>
            <w:proofErr w:type="spellEnd"/>
            <w:r w:rsidR="008F5153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 </w:t>
            </w:r>
            <w:r w:rsidR="005128A7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!”, „</w:t>
            </w:r>
            <w:r w:rsidR="008F5153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Ēd veselīgi</w:t>
            </w:r>
            <w:r w:rsidR="005128A7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!”</w:t>
            </w:r>
            <w:r w:rsidR="008F5153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, „Ēd nesteidzoties!”, „Uzliec tik, cik vari apēst!”</w:t>
            </w:r>
          </w:p>
          <w:p w:rsidR="00DF3E4C" w:rsidRDefault="00962188" w:rsidP="005F3E6C">
            <w:pPr>
              <w:pStyle w:val="Sarakstarindkopa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Vides stunda kopā ar Vidiņu</w:t>
            </w:r>
            <w:r w:rsidR="005128A7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 „Taisu savu papīru”- no pārstrādātā papīra bērni veido Ziemassvētku apsveikumus un rotājumus</w:t>
            </w:r>
          </w:p>
          <w:p w:rsidR="00680F53" w:rsidRPr="00DF3E4C" w:rsidRDefault="00680F53" w:rsidP="005F3E6C">
            <w:pPr>
              <w:pStyle w:val="Sarakstarindkopa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Pārgājiens- garā pastaiga ar uzdevumu</w:t>
            </w:r>
          </w:p>
          <w:p w:rsidR="00202027" w:rsidRDefault="00202027" w:rsidP="005F3E6C">
            <w:pPr>
              <w:pStyle w:val="Sarakstarindkopa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Informācijas ievietošana plašsaziņas līdzekļos- </w:t>
            </w:r>
            <w:hyperlink r:id="rId14" w:history="1">
              <w:r w:rsidRPr="002D7EDF">
                <w:rPr>
                  <w:rStyle w:val="Hipersaite"/>
                  <w:rFonts w:ascii="Times New Roman" w:hAnsi="Times New Roman" w:cs="Times New Roman"/>
                  <w:sz w:val="24"/>
                  <w:szCs w:val="24"/>
                  <w:lang w:val="lv-LV"/>
                </w:rPr>
                <w:t>https://www.facebook.com</w:t>
              </w:r>
            </w:hyperlink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 un </w:t>
            </w:r>
          </w:p>
          <w:p w:rsidR="00D17CE1" w:rsidRPr="00C90E2A" w:rsidRDefault="00F70370" w:rsidP="00C90E2A">
            <w:pPr>
              <w:pStyle w:val="Sarakstarindkopa"/>
              <w:rPr>
                <w:rFonts w:ascii="Times New Roman" w:hAnsi="Times New Roman" w:cs="Times New Roman"/>
                <w:lang w:val="lv-LV"/>
              </w:rPr>
            </w:pPr>
            <w:hyperlink r:id="rId15" w:history="1">
              <w:r w:rsidR="00D17CE1" w:rsidRPr="00514A00">
                <w:rPr>
                  <w:rStyle w:val="Hipersaite"/>
                  <w:rFonts w:ascii="Times New Roman" w:hAnsi="Times New Roman" w:cs="Times New Roman"/>
                  <w:lang w:val="lv-LV"/>
                </w:rPr>
                <w:t>https://vecpiebalga.lv/izglitiba</w:t>
              </w:r>
            </w:hyperlink>
            <w:r w:rsidR="00D17CE1">
              <w:rPr>
                <w:rFonts w:ascii="Times New Roman" w:hAnsi="Times New Roman" w:cs="Times New Roman"/>
                <w:lang w:val="lv-LV"/>
              </w:rPr>
              <w:t xml:space="preserve"> </w:t>
            </w:r>
            <w:r w:rsidR="00202027" w:rsidRPr="00680F53">
              <w:rPr>
                <w:rFonts w:ascii="Times New Roman" w:hAnsi="Times New Roman" w:cs="Times New Roman"/>
                <w:lang w:val="lv-LV"/>
              </w:rPr>
              <w:t xml:space="preserve">, „Vecpiebalgas </w:t>
            </w:r>
            <w:r w:rsidR="00D17CE1">
              <w:rPr>
                <w:rFonts w:ascii="Times New Roman" w:hAnsi="Times New Roman" w:cs="Times New Roman"/>
                <w:lang w:val="lv-LV"/>
              </w:rPr>
              <w:t>apvienības</w:t>
            </w:r>
            <w:r w:rsidR="00202027" w:rsidRPr="00680F53">
              <w:rPr>
                <w:rFonts w:ascii="Times New Roman" w:hAnsi="Times New Roman" w:cs="Times New Roman"/>
                <w:lang w:val="lv-LV"/>
              </w:rPr>
              <w:t xml:space="preserve"> ziņas”. </w:t>
            </w:r>
          </w:p>
        </w:tc>
      </w:tr>
      <w:tr w:rsidR="005128A7" w:rsidTr="00F34E81">
        <w:tc>
          <w:tcPr>
            <w:tcW w:w="10031" w:type="dxa"/>
          </w:tcPr>
          <w:p w:rsidR="005128A7" w:rsidRPr="00046E12" w:rsidRDefault="00D17CE1" w:rsidP="00C15F68">
            <w:pPr>
              <w:rPr>
                <w:rFonts w:ascii="Times New Roman" w:hAnsi="Times New Roman" w:cs="Times New Roman"/>
                <w:b/>
                <w:sz w:val="24"/>
                <w:szCs w:val="24"/>
                <w:lang w:val="lv-LV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lv-LV"/>
              </w:rPr>
              <w:t>Janvāris – februāris 2022</w:t>
            </w:r>
          </w:p>
        </w:tc>
      </w:tr>
      <w:tr w:rsidR="005128A7" w:rsidTr="00F34E81">
        <w:tc>
          <w:tcPr>
            <w:tcW w:w="10031" w:type="dxa"/>
          </w:tcPr>
          <w:p w:rsidR="005128A7" w:rsidRDefault="005128A7" w:rsidP="00F34E81">
            <w:pPr>
              <w:pStyle w:val="Sarakstarindkopa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Ekopadomes sapulce- iepriekšējā perioda paveikto darbu izvērtēšana</w:t>
            </w:r>
          </w:p>
          <w:p w:rsidR="005F3E6C" w:rsidRDefault="005F3E6C" w:rsidP="00F34E81">
            <w:pPr>
              <w:pStyle w:val="Sarakstarindkopa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Turpinām  pētījumu </w:t>
            </w:r>
            <w:r w:rsidR="00D17CE1" w:rsidRPr="00D17CE1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„Kur paliek ūdens, kad tas pazūd izlietnē?” visām grupām</w:t>
            </w:r>
          </w:p>
          <w:p w:rsidR="005F3E6C" w:rsidRDefault="005F3E6C" w:rsidP="00F34E81">
            <w:pPr>
              <w:pStyle w:val="Sarakstarindkopa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lastRenderedPageBreak/>
              <w:t xml:space="preserve">Uzsākam -Sezonālo dārzeņu un augļu recepšu grāmatas izveidošanu (visām grupām un vecākiem) Pavārs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Peksis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 dodas ciemos pie ģimenēm.</w:t>
            </w:r>
          </w:p>
          <w:p w:rsidR="006D08BC" w:rsidRDefault="006D08BC" w:rsidP="00F34E81">
            <w:pPr>
              <w:pStyle w:val="Sarakstarindkopa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Izzinošas nodarbības-akcija „Silto džemperu diena”</w:t>
            </w:r>
          </w:p>
          <w:p w:rsidR="00E906AE" w:rsidRDefault="00E906AE" w:rsidP="00F34E81">
            <w:pPr>
              <w:pStyle w:val="Sarakstarindkopa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Pētījums „</w:t>
            </w:r>
            <w:r w:rsidR="00D17CE1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Cik maksā ūdens</w:t>
            </w:r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?” „</w:t>
            </w:r>
            <w:r w:rsidR="00870F86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Sprīdīšu</w:t>
            </w:r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”</w:t>
            </w:r>
            <w:r w:rsidR="00D17CE1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grupa, iepazīstina vecākus, darbiniekus, vecāko grupu bērnus</w:t>
            </w:r>
          </w:p>
          <w:p w:rsidR="005128A7" w:rsidRDefault="005F3E6C" w:rsidP="00F34E81">
            <w:pPr>
              <w:pStyle w:val="Sarakstarindkopa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 </w:t>
            </w:r>
            <w:r w:rsidR="00D07980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„Skudras URDAS gudrā māja” konkurss visām v</w:t>
            </w:r>
            <w:r w:rsidR="00962188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ecuma grupām </w:t>
            </w:r>
          </w:p>
          <w:p w:rsidR="00D07980" w:rsidRDefault="00D07980" w:rsidP="00F34E81">
            <w:pPr>
              <w:pStyle w:val="Sarakstarindkopa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Teritorijā veidojam sniega figūras, ledus rotājumus... ( atbilstoši laika apstākļiem)</w:t>
            </w:r>
          </w:p>
          <w:p w:rsidR="00BB6643" w:rsidRDefault="00BB6643" w:rsidP="00F34E81">
            <w:pPr>
              <w:pStyle w:val="Sarakstarindkopa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Ziemas sporta diena kopā ar vecākiem- veselīgs dzīvesveids</w:t>
            </w:r>
          </w:p>
          <w:p w:rsidR="00D07980" w:rsidRDefault="00D07980" w:rsidP="00F34E81">
            <w:pPr>
              <w:pStyle w:val="Sarakstarindkopa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Veidojam radošos darbus izmantojot dabas materiālus, fiksējam bērna stāstījumu par kokiem ziemā, </w:t>
            </w:r>
            <w:r w:rsidR="00870F86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par to- kas notiek ziemā mežā, kas ziemā notiek ar ūdeni…</w:t>
            </w:r>
          </w:p>
          <w:p w:rsidR="00D07980" w:rsidRDefault="00D07980" w:rsidP="00F34E81">
            <w:pPr>
              <w:pStyle w:val="Sarakstarindkopa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Izgatavojam lukturīšus no otrreizlietojamiem materiāliem</w:t>
            </w:r>
          </w:p>
          <w:p w:rsidR="00D07980" w:rsidRDefault="00D07980" w:rsidP="00F34E81">
            <w:pPr>
              <w:pStyle w:val="Sarakstarindkopa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Bērni kopā ar vecākiem izgatavo tērpus no otrreizlietojamiem materiāliem ( avīzes, žurnāli, pl.maisiņi...) - ballīte-karnevāls</w:t>
            </w:r>
            <w:r w:rsidR="00870F86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-modes skate ar tēmu “Ūdens pasaules iemītnieki”</w:t>
            </w:r>
          </w:p>
          <w:p w:rsidR="00F41F90" w:rsidRPr="00F41F90" w:rsidRDefault="00870F86" w:rsidP="00F34E81">
            <w:pPr>
              <w:pStyle w:val="Sarakstarindkopa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Lielformāta spēles „Ūdens aprites cikls</w:t>
            </w:r>
            <w:r w:rsidR="00F41F90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” demonstrēšana.  Ar spēli iepazīstina visas grupas, vecākus, sabiedrību</w:t>
            </w:r>
          </w:p>
          <w:p w:rsidR="00DF3E4C" w:rsidRDefault="005F3E6C" w:rsidP="00F34E81">
            <w:pPr>
              <w:pStyle w:val="Sarakstarindkopa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Mazā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Ekopadome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- Vides stunda kopā ar Vidiņu</w:t>
            </w:r>
          </w:p>
          <w:p w:rsidR="00F34E81" w:rsidRPr="00F34E81" w:rsidRDefault="00F34E81" w:rsidP="00F34E81">
            <w:pPr>
              <w:pStyle w:val="Sarakstarindkopa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Noslēgums akcijās: „Dabai labu darīt”- izlietoto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baretiju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 vākšanā, makulatūras vākšanā, PET pudeļu un TETRA paku vākšanā. Sveram, skaitam, mēram savākto. Nododam savākto. </w:t>
            </w:r>
          </w:p>
          <w:p w:rsidR="00DF3E4C" w:rsidRDefault="00DF3E4C" w:rsidP="00F34E81">
            <w:pPr>
              <w:pStyle w:val="Sarakstarindkopa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„Cūkmena detektīvi” Ziemas vides stunda</w:t>
            </w:r>
          </w:p>
          <w:p w:rsidR="00680F53" w:rsidRDefault="00680F53" w:rsidP="00F34E81">
            <w:pPr>
              <w:pStyle w:val="Sarakstarindkopa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Pārgājiens- garā pastaiga ar uzdevumu</w:t>
            </w:r>
          </w:p>
          <w:p w:rsidR="00202027" w:rsidRDefault="00202027" w:rsidP="00F34E81">
            <w:pPr>
              <w:pStyle w:val="Sarakstarindkopa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Informācijas ievietošana plašsaziņas līdzekļos- </w:t>
            </w:r>
            <w:hyperlink r:id="rId16" w:history="1">
              <w:r w:rsidRPr="002D7EDF">
                <w:rPr>
                  <w:rStyle w:val="Hipersaite"/>
                  <w:rFonts w:ascii="Times New Roman" w:hAnsi="Times New Roman" w:cs="Times New Roman"/>
                  <w:sz w:val="24"/>
                  <w:szCs w:val="24"/>
                  <w:lang w:val="lv-LV"/>
                </w:rPr>
                <w:t>https://www.facebook.com</w:t>
              </w:r>
            </w:hyperlink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 un </w:t>
            </w:r>
          </w:p>
          <w:p w:rsidR="00870F86" w:rsidRPr="00C90E2A" w:rsidRDefault="00F70370" w:rsidP="00C90E2A">
            <w:pPr>
              <w:pStyle w:val="Sarakstarindkopa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hyperlink r:id="rId17" w:history="1">
              <w:r w:rsidR="00870F86" w:rsidRPr="00514A00">
                <w:rPr>
                  <w:rStyle w:val="Hipersaite"/>
                  <w:rFonts w:ascii="Times New Roman" w:hAnsi="Times New Roman" w:cs="Times New Roman"/>
                  <w:sz w:val="24"/>
                  <w:szCs w:val="24"/>
                  <w:lang w:val="lv-LV"/>
                </w:rPr>
                <w:t>https://vecpiebalga.lv/izglitiba</w:t>
              </w:r>
            </w:hyperlink>
            <w:r w:rsidR="00870F86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 </w:t>
            </w:r>
            <w:r w:rsidR="00202027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, „Vecpiebalgas </w:t>
            </w:r>
            <w:r w:rsidR="00870F86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apvienības</w:t>
            </w:r>
            <w:r w:rsidR="00202027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 ziņas”. </w:t>
            </w:r>
          </w:p>
        </w:tc>
      </w:tr>
      <w:tr w:rsidR="00FA4AF8" w:rsidTr="00F34E81">
        <w:tc>
          <w:tcPr>
            <w:tcW w:w="10031" w:type="dxa"/>
          </w:tcPr>
          <w:p w:rsidR="00FA4AF8" w:rsidRPr="00046E12" w:rsidRDefault="00870F86" w:rsidP="006A316D">
            <w:pPr>
              <w:rPr>
                <w:rFonts w:ascii="Times New Roman" w:hAnsi="Times New Roman" w:cs="Times New Roman"/>
                <w:b/>
                <w:sz w:val="24"/>
                <w:szCs w:val="24"/>
                <w:lang w:val="lv-LV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lv-LV"/>
              </w:rPr>
              <w:lastRenderedPageBreak/>
              <w:t>Marts- aprīlis 2022</w:t>
            </w:r>
          </w:p>
        </w:tc>
      </w:tr>
      <w:tr w:rsidR="00FA4AF8" w:rsidTr="00F34E81">
        <w:tc>
          <w:tcPr>
            <w:tcW w:w="10031" w:type="dxa"/>
          </w:tcPr>
          <w:p w:rsidR="00FA4AF8" w:rsidRDefault="00FA4AF8" w:rsidP="00B337DB">
            <w:pPr>
              <w:pStyle w:val="Sarakstarindkopa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Ekopadomes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 sapulce- iepriekšējā perioda paveikto darbu izvērtēšana</w:t>
            </w:r>
          </w:p>
          <w:p w:rsidR="009338FA" w:rsidRDefault="009338FA" w:rsidP="00B337DB">
            <w:pPr>
              <w:pStyle w:val="Sarakstarindkopa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Ekopadome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 atjauno velosipēdu novietni</w:t>
            </w:r>
          </w:p>
          <w:p w:rsidR="00FA4AF8" w:rsidRDefault="00FA4AF8" w:rsidP="00B337DB">
            <w:pPr>
              <w:pStyle w:val="Sarakstarindkopa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Projekts: „Teci, teci bērza sula...”</w:t>
            </w:r>
            <w:r w:rsidR="00335B82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 </w:t>
            </w:r>
          </w:p>
          <w:p w:rsidR="00FA4AF8" w:rsidRDefault="00FA4AF8" w:rsidP="00B337DB">
            <w:pPr>
              <w:pStyle w:val="Sarakstarindkopa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Gatavošanās pavasara talkai „Zemes diena”. Talka kopā ar vecākiem. </w:t>
            </w:r>
            <w:proofErr w:type="spellStart"/>
            <w:r w:rsidR="00870F86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Permakultūras</w:t>
            </w:r>
            <w:proofErr w:type="spellEnd"/>
            <w:r w:rsidR="00870F86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 dobes </w:t>
            </w:r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izveidoš</w:t>
            </w:r>
            <w:r w:rsidR="00870F86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ana.</w:t>
            </w:r>
          </w:p>
          <w:p w:rsidR="00335B82" w:rsidRDefault="00335B82" w:rsidP="00B337DB">
            <w:pPr>
              <w:pStyle w:val="Sarakstarindkopa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Izzinošas nodarbības „Meža diena”</w:t>
            </w:r>
          </w:p>
          <w:p w:rsidR="00335B82" w:rsidRDefault="00335B82" w:rsidP="00B337DB">
            <w:pPr>
              <w:pStyle w:val="Sarakstarindkopa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Izzinošas nodarbības „Ūdens diena”</w:t>
            </w:r>
          </w:p>
          <w:p w:rsidR="008F5153" w:rsidRPr="00323F37" w:rsidRDefault="008F5153" w:rsidP="00B337DB">
            <w:pPr>
              <w:pStyle w:val="Sarakstarindkopa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 w:rsidRPr="00323F37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Vides stundas kopā ar skudriņu URDU  pirmsskolā.</w:t>
            </w:r>
          </w:p>
          <w:p w:rsidR="008F5153" w:rsidRDefault="008F5153" w:rsidP="00B337DB">
            <w:pPr>
              <w:pStyle w:val="Sarakstarindkopa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 w:rsidRPr="00323F37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Vides stundas kopā ar skudriņu URDU  Dabas un tehnoloģiju parkā „URDA”. izbrauc „Pūcēnu” un „Sprīdīšu” grupas</w:t>
            </w:r>
            <w:r w:rsidR="00323F37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 Ekskursija pa Dabas un tehnoloģiju parku „URDA”- vides aktivitātes poligonā, kur redzam atkritumu šķirošanas procesu, nodarbība dabas takā</w:t>
            </w:r>
          </w:p>
          <w:p w:rsidR="00BB6643" w:rsidRPr="00323F37" w:rsidRDefault="00BB6643" w:rsidP="00B337DB">
            <w:pPr>
              <w:pStyle w:val="Sarakstarindkopa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Pavasara sporta diena kopā ar vecākiem- veselīgs dzīvesveids</w:t>
            </w:r>
            <w:r w:rsidR="00870F86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 “’Pāri upēm un ezeriem”</w:t>
            </w:r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. </w:t>
            </w:r>
          </w:p>
          <w:p w:rsidR="00FA4AF8" w:rsidRDefault="00FA4AF8" w:rsidP="00B337DB">
            <w:pPr>
              <w:pStyle w:val="Sarakstarindkopa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Vērojam- pirmie asni, zāle, kā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dīkst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, kā plaukst, kā zied...kā smaržo...</w:t>
            </w:r>
          </w:p>
          <w:p w:rsidR="00B337DB" w:rsidRPr="00B337DB" w:rsidRDefault="00B337DB" w:rsidP="00B337DB">
            <w:pPr>
              <w:pStyle w:val="Sarakstarindkopa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Izzināšana „Kas notiek kukaiņu mājā?”</w:t>
            </w:r>
          </w:p>
          <w:p w:rsidR="00FA4AF8" w:rsidRDefault="00FA4AF8" w:rsidP="00B337DB">
            <w:pPr>
              <w:pStyle w:val="Sarakstarindkopa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Projekts: „Mana sēkliņa” sējam sēklas, stādām sīpolus... Izaudzētos puķu stādiņus dāvinām māmiņām svētkos, stādām skolas pagalmā.... Ķirbi stādām mājas dārziņā un lolojam visu vasaru- Miķeļdienā nesam uz skoliņu, lai to svērtu un mērītu...</w:t>
            </w:r>
          </w:p>
          <w:p w:rsidR="00870F86" w:rsidRDefault="00870F86" w:rsidP="00B337DB">
            <w:pPr>
              <w:pStyle w:val="Sarakstarindkopa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Pētījums- “Vai sēkliņa var izaugt bez ūdens?”, visām grupām</w:t>
            </w:r>
          </w:p>
          <w:p w:rsidR="00FA4AF8" w:rsidRDefault="00FA4AF8" w:rsidP="00B337DB">
            <w:pPr>
              <w:pStyle w:val="Sarakstarindkopa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Pašaudzētos stādiņus sēt un stādīt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tetra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 paku podiņos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otrreizlietojams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)</w:t>
            </w:r>
          </w:p>
          <w:p w:rsidR="00FA4AF8" w:rsidRDefault="00FA4AF8" w:rsidP="00B337DB">
            <w:pPr>
              <w:pStyle w:val="Sarakstarindkopa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Pašaudzētos zaļumus lietojam pārtikā </w:t>
            </w:r>
          </w:p>
          <w:p w:rsidR="00335B82" w:rsidRPr="00335B82" w:rsidRDefault="00335B82" w:rsidP="00B337DB">
            <w:pPr>
              <w:pStyle w:val="Sarakstarindkopa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Turpinām  pētījumu „</w:t>
            </w:r>
            <w:r w:rsidR="00870F86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Kur paliek ūdens, kad tas pazūd izlietnē</w:t>
            </w:r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?” visām grupām</w:t>
            </w:r>
          </w:p>
          <w:p w:rsidR="00323F37" w:rsidRPr="00323F37" w:rsidRDefault="00870F86" w:rsidP="00B337DB">
            <w:pPr>
              <w:pStyle w:val="Sarakstarindkopa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Izzinoša nodarbība Zivsaimniecībā Inešu pagastā – “Vai zivīm nepieciešams tīrs ūdens?”</w:t>
            </w:r>
            <w:r w:rsidR="00514767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, “</w:t>
            </w:r>
            <w:proofErr w:type="spellStart"/>
            <w:r w:rsidR="00514767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Pūcēnu”un</w:t>
            </w:r>
            <w:proofErr w:type="spellEnd"/>
            <w:r w:rsidR="00514767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 “</w:t>
            </w:r>
            <w:proofErr w:type="spellStart"/>
            <w:r w:rsidR="00514767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Sprīdīšu”grupas</w:t>
            </w:r>
            <w:proofErr w:type="spellEnd"/>
          </w:p>
          <w:p w:rsidR="00FA4AF8" w:rsidRDefault="00FA4AF8" w:rsidP="00B337DB">
            <w:pPr>
              <w:pStyle w:val="Sarakstarindkopa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„Jauna māja putniņam”-gatavojam putnu būrīšus kopā ar speciālistiem un vecākiem. Izvietojam skolas pagalmā, parkā un savā sētā</w:t>
            </w:r>
          </w:p>
          <w:p w:rsidR="00FA4AF8" w:rsidRDefault="00FA4AF8" w:rsidP="00B337DB">
            <w:pPr>
              <w:pStyle w:val="Sarakstarindkopa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Noslēguma pasākums ZAAO dalībniekiem Dabas un tehnoloģiju parkā „URDA” (Daibē)</w:t>
            </w:r>
          </w:p>
          <w:p w:rsidR="00FA4AF8" w:rsidRDefault="00FA4AF8" w:rsidP="00B337DB">
            <w:pPr>
              <w:pStyle w:val="Sarakstarindkopa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Vides stunda kopā ar </w:t>
            </w:r>
            <w:r w:rsidR="00323F37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Vidiņu</w:t>
            </w:r>
          </w:p>
          <w:p w:rsidR="00335B82" w:rsidRDefault="00335B82" w:rsidP="00B337DB">
            <w:pPr>
              <w:pStyle w:val="Sarakstarindkopa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Veidojam instalācijas no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otrreizlietojama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 materiāla</w:t>
            </w:r>
          </w:p>
          <w:p w:rsidR="00A75F18" w:rsidRDefault="00A75F18" w:rsidP="00B337DB">
            <w:pPr>
              <w:pStyle w:val="Sarakstarindkopa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Mazā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Ekopadome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 – izzinošas nodarbības dodoties uz ūdens attīrīšanas iekārtu vietu</w:t>
            </w:r>
          </w:p>
          <w:p w:rsidR="00FA4AF8" w:rsidRDefault="00335B82" w:rsidP="00B337DB">
            <w:pPr>
              <w:pStyle w:val="Sarakstarindkopa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lastRenderedPageBreak/>
              <w:t xml:space="preserve"> </w:t>
            </w:r>
            <w:r w:rsidR="00FA4AF8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„Cūkmena detektīvi” Pavasara vides stunda</w:t>
            </w:r>
          </w:p>
          <w:p w:rsidR="00FA4AF8" w:rsidRDefault="00FA4AF8" w:rsidP="00B337DB">
            <w:pPr>
              <w:pStyle w:val="Sarakstarindkopa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Noslēgums akcijās: „Dabai labu darīt”- izlietoto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baretiju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 vākšanā, makulatūras vākšanā, PET pudeļu un TETRA paku vākšanā. Sveram, skaitam, mēram savākto. Nododam savākto. </w:t>
            </w:r>
          </w:p>
          <w:p w:rsidR="00680F53" w:rsidRPr="00CA76BC" w:rsidRDefault="00680F53" w:rsidP="00B337DB">
            <w:pPr>
              <w:pStyle w:val="Sarakstarindkopa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Pārgājiens- garā pastaiga ar uzdevumu</w:t>
            </w:r>
          </w:p>
          <w:p w:rsidR="00FA4AF8" w:rsidRPr="00BB6643" w:rsidRDefault="00FA4AF8" w:rsidP="00B337DB">
            <w:pPr>
              <w:pStyle w:val="Sarakstarindkopa"/>
              <w:numPr>
                <w:ilvl w:val="0"/>
                <w:numId w:val="5"/>
              </w:numPr>
              <w:rPr>
                <w:rFonts w:ascii="Times New Roman" w:hAnsi="Times New Roman" w:cs="Times New Roman"/>
                <w:lang w:val="lv-LV"/>
              </w:rPr>
            </w:pPr>
            <w:r w:rsidRPr="00BB6643">
              <w:rPr>
                <w:rFonts w:ascii="Times New Roman" w:hAnsi="Times New Roman" w:cs="Times New Roman"/>
                <w:lang w:val="lv-LV"/>
              </w:rPr>
              <w:t xml:space="preserve">Informācijas ievietošana plašsaziņas līdzekļos- </w:t>
            </w:r>
            <w:hyperlink r:id="rId18" w:history="1">
              <w:r w:rsidRPr="00BB6643">
                <w:rPr>
                  <w:rStyle w:val="Hipersaite"/>
                  <w:rFonts w:ascii="Times New Roman" w:hAnsi="Times New Roman" w:cs="Times New Roman"/>
                  <w:lang w:val="lv-LV"/>
                </w:rPr>
                <w:t>https://www.facebook.com</w:t>
              </w:r>
            </w:hyperlink>
            <w:r w:rsidRPr="00BB6643">
              <w:rPr>
                <w:rFonts w:ascii="Times New Roman" w:hAnsi="Times New Roman" w:cs="Times New Roman"/>
                <w:lang w:val="lv-LV"/>
              </w:rPr>
              <w:t xml:space="preserve"> un </w:t>
            </w:r>
          </w:p>
          <w:p w:rsidR="00FA4AF8" w:rsidRPr="00162C9C" w:rsidRDefault="00F70370" w:rsidP="00514767">
            <w:pPr>
              <w:pStyle w:val="Sarakstarindkopa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hyperlink r:id="rId19" w:history="1">
              <w:r w:rsidR="00514767" w:rsidRPr="00514A00">
                <w:rPr>
                  <w:rStyle w:val="Hipersaite"/>
                  <w:rFonts w:ascii="Times New Roman" w:hAnsi="Times New Roman" w:cs="Times New Roman"/>
                  <w:lang w:val="lv-LV"/>
                </w:rPr>
                <w:t>https://vecpiebalga.lv/izglitiba</w:t>
              </w:r>
            </w:hyperlink>
            <w:r w:rsidR="00514767">
              <w:rPr>
                <w:rFonts w:ascii="Times New Roman" w:hAnsi="Times New Roman" w:cs="Times New Roman"/>
                <w:lang w:val="lv-LV"/>
              </w:rPr>
              <w:t xml:space="preserve"> </w:t>
            </w:r>
            <w:r w:rsidR="00FA4AF8" w:rsidRPr="00BB6643">
              <w:rPr>
                <w:rFonts w:ascii="Times New Roman" w:hAnsi="Times New Roman" w:cs="Times New Roman"/>
                <w:lang w:val="lv-LV"/>
              </w:rPr>
              <w:t xml:space="preserve">, „Vecpiebalgas </w:t>
            </w:r>
            <w:r w:rsidR="00514767">
              <w:rPr>
                <w:rFonts w:ascii="Times New Roman" w:hAnsi="Times New Roman" w:cs="Times New Roman"/>
                <w:lang w:val="lv-LV"/>
              </w:rPr>
              <w:t>apvienības</w:t>
            </w:r>
            <w:r w:rsidR="00FA4AF8" w:rsidRPr="00BB6643">
              <w:rPr>
                <w:rFonts w:ascii="Times New Roman" w:hAnsi="Times New Roman" w:cs="Times New Roman"/>
                <w:lang w:val="lv-LV"/>
              </w:rPr>
              <w:t xml:space="preserve"> </w:t>
            </w:r>
            <w:r w:rsidR="00FA4AF8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ziņas”. </w:t>
            </w:r>
          </w:p>
        </w:tc>
      </w:tr>
      <w:tr w:rsidR="005128A7" w:rsidTr="00F34E81">
        <w:tc>
          <w:tcPr>
            <w:tcW w:w="10031" w:type="dxa"/>
          </w:tcPr>
          <w:p w:rsidR="005128A7" w:rsidRPr="00046E12" w:rsidRDefault="00FA4AF8" w:rsidP="00C15F68">
            <w:pPr>
              <w:rPr>
                <w:rFonts w:ascii="Times New Roman" w:hAnsi="Times New Roman" w:cs="Times New Roman"/>
                <w:b/>
                <w:sz w:val="24"/>
                <w:szCs w:val="24"/>
                <w:lang w:val="lv-LV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lv-LV"/>
              </w:rPr>
              <w:lastRenderedPageBreak/>
              <w:t xml:space="preserve">Maijs </w:t>
            </w:r>
            <w:r w:rsidR="00514767">
              <w:rPr>
                <w:rFonts w:ascii="Times New Roman" w:hAnsi="Times New Roman" w:cs="Times New Roman"/>
                <w:b/>
                <w:sz w:val="24"/>
                <w:szCs w:val="24"/>
                <w:lang w:val="lv-LV"/>
              </w:rPr>
              <w:t>2022</w:t>
            </w:r>
          </w:p>
        </w:tc>
      </w:tr>
      <w:tr w:rsidR="005128A7" w:rsidTr="00F34E81">
        <w:tc>
          <w:tcPr>
            <w:tcW w:w="10031" w:type="dxa"/>
          </w:tcPr>
          <w:p w:rsidR="005B4324" w:rsidRDefault="00083C51" w:rsidP="00202027">
            <w:pPr>
              <w:pStyle w:val="Sarakstarindkopa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Mazā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Ekopadome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-</w:t>
            </w:r>
            <w:r w:rsidR="00FA4AF8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Vides stunda kopā ar Vidiņu</w:t>
            </w:r>
            <w:r w:rsidR="005B4324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– ko iemācījāmies?</w:t>
            </w:r>
          </w:p>
          <w:p w:rsidR="00083C51" w:rsidRDefault="00083C51" w:rsidP="00202027">
            <w:pPr>
              <w:pStyle w:val="Sarakstarindkopa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Izzinošas, aktīvas, īpašas nodarbības par </w:t>
            </w:r>
            <w:r w:rsidR="00E130BE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tēmu “Ūdens’-</w:t>
            </w:r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 „Āra izglītības diena”</w:t>
            </w:r>
          </w:p>
          <w:p w:rsidR="00083C51" w:rsidRPr="00E7593B" w:rsidRDefault="00083C51" w:rsidP="00202027">
            <w:pPr>
              <w:pStyle w:val="Sarakstarindkopa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Tikšanās izzinošā nodarbībā </w:t>
            </w:r>
            <w:r w:rsidR="00E130BE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ūdens ražotnē “</w:t>
            </w:r>
            <w:proofErr w:type="spellStart"/>
            <w:r w:rsidR="00E130BE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Venden</w:t>
            </w:r>
            <w:proofErr w:type="spellEnd"/>
            <w:r w:rsidR="00E130BE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”</w:t>
            </w:r>
            <w:r w:rsidR="00E130B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lv-LV"/>
              </w:rPr>
              <w:t>, “</w:t>
            </w:r>
            <w:proofErr w:type="spellStart"/>
            <w:r w:rsidR="00E130B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lv-LV"/>
              </w:rPr>
              <w:t>Sprīdīšu”grupa</w:t>
            </w:r>
            <w:proofErr w:type="spellEnd"/>
            <w:r w:rsidR="00E130B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lv-LV"/>
              </w:rPr>
              <w:t>, bērni dalās pieredzē par redzēto ekskursijā.</w:t>
            </w:r>
          </w:p>
          <w:p w:rsidR="00E7593B" w:rsidRPr="00A75F18" w:rsidRDefault="00E7593B" w:rsidP="00202027">
            <w:pPr>
              <w:pStyle w:val="Sarakstarindkopa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lv-LV"/>
              </w:rPr>
              <w:t>Izzinoša nodarbība pie kokapstrādes uzņēmuma „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lv-LV"/>
              </w:rPr>
              <w:t>Toto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lv-LV"/>
              </w:rPr>
              <w:t>” vadītāja Alda Driķa. Bērni uzzinās, kā no s</w:t>
            </w:r>
            <w:r w:rsidR="00E130B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lv-LV"/>
              </w:rPr>
              <w:t>ēkliņas izaug koks, kā aug mežs – stādām kokus.</w:t>
            </w:r>
          </w:p>
          <w:p w:rsidR="00A75F18" w:rsidRPr="00F14395" w:rsidRDefault="00A75F18" w:rsidP="00202027">
            <w:pPr>
              <w:pStyle w:val="Sarakstarindkopa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lv-LV"/>
              </w:rPr>
              <w:t>Izzinošas nodarbības – „Bioloģiskā daudzveidības diena”</w:t>
            </w:r>
          </w:p>
          <w:p w:rsidR="005B4324" w:rsidRPr="00F14395" w:rsidRDefault="005B4324" w:rsidP="00202027">
            <w:pPr>
              <w:pStyle w:val="Sarakstarindkopa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 w:rsidRPr="00F14395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„Cūkmena detektīvi” – ko uzzinājām?</w:t>
            </w:r>
          </w:p>
          <w:p w:rsidR="00C7344E" w:rsidRDefault="00C7344E" w:rsidP="00202027">
            <w:pPr>
              <w:pStyle w:val="Sarakstarindkopa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Ekskursija uz dabas parku „Līgatnes dabas parks”- „Zaķēnu”un „Vinnija Pūka”grupām</w:t>
            </w:r>
          </w:p>
          <w:p w:rsidR="00C7344E" w:rsidRDefault="00C7344E" w:rsidP="00202027">
            <w:pPr>
              <w:pStyle w:val="Sarakstarindkopa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Vecāki kopā ar bērniem tiek aicināti, vasaras periodā, veidot interesantu augu herbārijus, vākt un žāvēt zālu tējas, turpināt projektu „Mana sēkliņa-ķirbis”, lai septembrī var prezentēt paveikto</w:t>
            </w:r>
          </w:p>
          <w:p w:rsidR="00B743A7" w:rsidRDefault="00083C51" w:rsidP="00202027">
            <w:pPr>
              <w:pStyle w:val="Sarakstarindkopa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Mazā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E</w:t>
            </w:r>
            <w:r w:rsidR="00B743A7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kopadome</w:t>
            </w:r>
            <w:proofErr w:type="spellEnd"/>
            <w:r w:rsidR="00B743A7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 veic pētniecisko darbu „Vides novērtējums . </w:t>
            </w:r>
            <w:r w:rsidR="00323F37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Kādā vidē dzīvojam?</w:t>
            </w:r>
            <w:r w:rsidR="00B743A7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”. Tiek veikts anketu apkopojums un salīdzinājums ar novembra mēnesi. Izdarīti secinājumi</w:t>
            </w:r>
          </w:p>
          <w:p w:rsidR="00B337DB" w:rsidRDefault="00B337DB" w:rsidP="00202027">
            <w:pPr>
              <w:pStyle w:val="Sarakstarindkopa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Izzināšana, nodarbības „Kas notiek mūsu Zaļajā dārzā?” (dārziņa, dobju , grēdu sagatavošana pavasara darbiem. Sēšana, stādīšana u.c.)</w:t>
            </w:r>
          </w:p>
          <w:p w:rsidR="00B337DB" w:rsidRDefault="00B337DB" w:rsidP="00202027">
            <w:pPr>
              <w:pStyle w:val="Sarakstarindkopa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Izzināšana „Kas notiek kukaiņu mājā?”</w:t>
            </w:r>
          </w:p>
          <w:p w:rsidR="00B743A7" w:rsidRDefault="00B743A7" w:rsidP="00B743A7">
            <w:pPr>
              <w:pStyle w:val="Sarakstarindkopa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„Zaļais gājiens”- tikšanās un izpēte EKO laukumā Taurenē. Kas notiek tālāk ar šķirotajiem atkritumiem? </w:t>
            </w:r>
          </w:p>
          <w:p w:rsidR="00B743A7" w:rsidRDefault="00B743A7" w:rsidP="00B743A7">
            <w:pPr>
              <w:pStyle w:val="Sarakstarindkopa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Konkursu „Dabai labu darīt”</w:t>
            </w:r>
            <w:r w:rsidR="00B250CE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noslēguma pasākums Urdas Vides un tehnoloģiju parkā „Urda” </w:t>
            </w:r>
          </w:p>
          <w:p w:rsidR="00680F53" w:rsidRDefault="00680F53" w:rsidP="00B743A7">
            <w:pPr>
              <w:pStyle w:val="Sarakstarindkopa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Pārgājiens- garā pastaiga ar uzdevumu</w:t>
            </w:r>
          </w:p>
          <w:p w:rsidR="00BB6643" w:rsidRPr="00B743A7" w:rsidRDefault="00BB6643" w:rsidP="00B743A7">
            <w:pPr>
              <w:pStyle w:val="Sarakstarindkopa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Kāpēc nepieciešama tīra vide nākotnei</w:t>
            </w:r>
            <w:r w:rsidR="00083C51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? Informatīvs pasākums kopā ar </w:t>
            </w:r>
            <w:proofErr w:type="spellStart"/>
            <w:r w:rsidR="00083C51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E</w:t>
            </w:r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kopadomi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 un pašvaldības darbiniekiem, vecākiem, pedagogiem, darbiniekiem. Teatralizēts uzvedums.</w:t>
            </w:r>
          </w:p>
          <w:p w:rsidR="00202027" w:rsidRDefault="00202027" w:rsidP="00202027">
            <w:pPr>
              <w:pStyle w:val="Sarakstarindkopa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Informācijas ievietošana plašsaziņas līdzekļos- </w:t>
            </w:r>
            <w:hyperlink r:id="rId20" w:history="1">
              <w:r w:rsidRPr="002D7EDF">
                <w:rPr>
                  <w:rStyle w:val="Hipersaite"/>
                  <w:rFonts w:ascii="Times New Roman" w:hAnsi="Times New Roman" w:cs="Times New Roman"/>
                  <w:sz w:val="24"/>
                  <w:szCs w:val="24"/>
                  <w:lang w:val="lv-LV"/>
                </w:rPr>
                <w:t>https://www.facebook.com</w:t>
              </w:r>
            </w:hyperlink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 un </w:t>
            </w:r>
          </w:p>
          <w:p w:rsidR="00202027" w:rsidRDefault="00F70370" w:rsidP="00202027">
            <w:pPr>
              <w:pStyle w:val="Sarakstarindkopa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hyperlink r:id="rId21" w:history="1">
              <w:r w:rsidR="008D0E6F" w:rsidRPr="00514A00">
                <w:rPr>
                  <w:rStyle w:val="Hipersaite"/>
                  <w:rFonts w:ascii="Times New Roman" w:hAnsi="Times New Roman" w:cs="Times New Roman"/>
                  <w:sz w:val="24"/>
                  <w:szCs w:val="24"/>
                  <w:lang w:val="lv-LV"/>
                </w:rPr>
                <w:t>https://vecpiebalga.lv/izglitiba</w:t>
              </w:r>
            </w:hyperlink>
            <w:r w:rsidR="008D0E6F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 </w:t>
            </w:r>
            <w:r w:rsidR="00202027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, „Vecpiebalgas </w:t>
            </w:r>
            <w:r w:rsidR="00E130BE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apvienības</w:t>
            </w:r>
            <w:r w:rsidR="00202027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 ziņas”</w:t>
            </w:r>
            <w:r w:rsidR="00F84B79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, laikraksts „Druva”. </w:t>
            </w:r>
            <w:r w:rsidR="00202027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 </w:t>
            </w:r>
          </w:p>
          <w:p w:rsidR="00202027" w:rsidRPr="00C7344E" w:rsidRDefault="00202027" w:rsidP="00202027">
            <w:pPr>
              <w:pStyle w:val="Sarakstarindkopa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</w:tc>
      </w:tr>
      <w:tr w:rsidR="00FA4AF8" w:rsidTr="00F34E81">
        <w:tc>
          <w:tcPr>
            <w:tcW w:w="10031" w:type="dxa"/>
          </w:tcPr>
          <w:p w:rsidR="00FA4AF8" w:rsidRPr="00046E12" w:rsidRDefault="00E130BE" w:rsidP="006A316D">
            <w:pPr>
              <w:rPr>
                <w:rFonts w:ascii="Times New Roman" w:hAnsi="Times New Roman" w:cs="Times New Roman"/>
                <w:b/>
                <w:sz w:val="24"/>
                <w:szCs w:val="24"/>
                <w:lang w:val="lv-LV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lv-LV"/>
              </w:rPr>
              <w:t xml:space="preserve"> Jūnijs 2022</w:t>
            </w:r>
          </w:p>
        </w:tc>
      </w:tr>
      <w:tr w:rsidR="00FA4AF8" w:rsidTr="00F34E81">
        <w:tc>
          <w:tcPr>
            <w:tcW w:w="10031" w:type="dxa"/>
          </w:tcPr>
          <w:p w:rsidR="00B337DB" w:rsidRDefault="00B337DB" w:rsidP="00B337DB">
            <w:pPr>
              <w:pStyle w:val="Sarakstarindkopa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Vides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diena.„Sveicamais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 rīts”: satikšanās- bērni, vecāki un darbinieki, kopīgas sarunas,  pateicības par gada laikā paveikto Vides jomā . Pasākumā aicina izmantot tikai veselīgos našķus un produktus, kuri nesatur palmu eļļu. Neizmanto vienreizlietojamos traukus.</w:t>
            </w:r>
          </w:p>
          <w:p w:rsidR="00FA4AF8" w:rsidRDefault="00FA4AF8" w:rsidP="006A316D">
            <w:pPr>
              <w:pStyle w:val="Sarakstarindkopa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Ekopadomes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 sapulce, analīze par mācību gadā paveikto, apkopot idejas par turpmāk veicamajiem darbiem</w:t>
            </w:r>
          </w:p>
          <w:p w:rsidR="00680F53" w:rsidRDefault="00680F53" w:rsidP="006A316D">
            <w:pPr>
              <w:pStyle w:val="Sarakstarindkopa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Izzinošas nodarbības – Rūpes par „</w:t>
            </w:r>
            <w:r w:rsidR="000942AF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Z</w:t>
            </w:r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aļo dārzu”, „Dabīgo pļavu” u.c.</w:t>
            </w:r>
          </w:p>
          <w:p w:rsidR="00FA4AF8" w:rsidRDefault="00FA4AF8" w:rsidP="006A316D">
            <w:pPr>
              <w:pStyle w:val="Sarakstarindkopa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Informācijas ievietošana plašsaziņas līdzekļos- </w:t>
            </w:r>
            <w:hyperlink r:id="rId22" w:history="1">
              <w:r w:rsidRPr="002D7EDF">
                <w:rPr>
                  <w:rStyle w:val="Hipersaite"/>
                  <w:rFonts w:ascii="Times New Roman" w:hAnsi="Times New Roman" w:cs="Times New Roman"/>
                  <w:sz w:val="24"/>
                  <w:szCs w:val="24"/>
                  <w:lang w:val="lv-LV"/>
                </w:rPr>
                <w:t>https://www.facebook.com</w:t>
              </w:r>
            </w:hyperlink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 un </w:t>
            </w:r>
          </w:p>
          <w:p w:rsidR="00FA4AF8" w:rsidRPr="00680F53" w:rsidRDefault="00F70370" w:rsidP="00E130BE">
            <w:pPr>
              <w:pStyle w:val="Sarakstarindkopa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hyperlink r:id="rId23" w:history="1">
              <w:r w:rsidR="008E2DB4" w:rsidRPr="00514A00">
                <w:rPr>
                  <w:rStyle w:val="Hipersaite"/>
                  <w:rFonts w:ascii="Times New Roman" w:hAnsi="Times New Roman" w:cs="Times New Roman"/>
                  <w:sz w:val="24"/>
                  <w:szCs w:val="24"/>
                  <w:lang w:val="lv-LV"/>
                </w:rPr>
                <w:t>https://vecpiebalga.lv/izglitiba</w:t>
              </w:r>
            </w:hyperlink>
            <w:r w:rsidR="008E2DB4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 </w:t>
            </w:r>
            <w:r w:rsidR="00FA4AF8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, „Vecpiebalgas </w:t>
            </w:r>
            <w:r w:rsidR="00E130BE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apvienības</w:t>
            </w:r>
            <w:r w:rsidR="00FA4AF8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 ziņas”, laikraksts „Druva”.  </w:t>
            </w:r>
          </w:p>
        </w:tc>
      </w:tr>
    </w:tbl>
    <w:p w:rsidR="002C098E" w:rsidRPr="00FA4AF8" w:rsidRDefault="002C098E"/>
    <w:sectPr w:rsidR="002C098E" w:rsidRPr="00FA4AF8" w:rsidSect="00CA3B84">
      <w:pgSz w:w="12240" w:h="15840"/>
      <w:pgMar w:top="709" w:right="1440" w:bottom="568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w14:anchorId="64714122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1" type="#_x0000_t75" style="width:10.5pt;height:10.5pt" o:bullet="t">
        <v:imagedata r:id="rId1" o:title="msoC005"/>
      </v:shape>
    </w:pict>
  </w:numPicBullet>
  <w:abstractNum w:abstractNumId="0" w15:restartNumberingAfterBreak="0">
    <w:nsid w:val="06BF0318"/>
    <w:multiLevelType w:val="hybridMultilevel"/>
    <w:tmpl w:val="D8803CE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4BC1A72"/>
    <w:multiLevelType w:val="hybridMultilevel"/>
    <w:tmpl w:val="852EAAC2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5C5563"/>
    <w:multiLevelType w:val="hybridMultilevel"/>
    <w:tmpl w:val="F130569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25A13FEC"/>
    <w:multiLevelType w:val="hybridMultilevel"/>
    <w:tmpl w:val="EF7E64EE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9611CAA"/>
    <w:multiLevelType w:val="hybridMultilevel"/>
    <w:tmpl w:val="1E920C08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F4E124E"/>
    <w:multiLevelType w:val="hybridMultilevel"/>
    <w:tmpl w:val="D1506684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651B84"/>
    <w:multiLevelType w:val="hybridMultilevel"/>
    <w:tmpl w:val="8EC0BF7A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060549D"/>
    <w:multiLevelType w:val="hybridMultilevel"/>
    <w:tmpl w:val="8F0407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0ED74C7"/>
    <w:multiLevelType w:val="hybridMultilevel"/>
    <w:tmpl w:val="A45CD578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8E477DF"/>
    <w:multiLevelType w:val="hybridMultilevel"/>
    <w:tmpl w:val="10D6236E"/>
    <w:lvl w:ilvl="0" w:tplc="0426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26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0" w15:restartNumberingAfterBreak="0">
    <w:nsid w:val="61AC5878"/>
    <w:multiLevelType w:val="hybridMultilevel"/>
    <w:tmpl w:val="FFEA5562"/>
    <w:lvl w:ilvl="0" w:tplc="042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26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681544D5"/>
    <w:multiLevelType w:val="hybridMultilevel"/>
    <w:tmpl w:val="BB24D184"/>
    <w:lvl w:ilvl="0" w:tplc="04090007">
      <w:start w:val="1"/>
      <w:numFmt w:val="bullet"/>
      <w:lvlText w:val=""/>
      <w:lvlPicBulletId w:val="0"/>
      <w:lvlJc w:val="left"/>
      <w:pPr>
        <w:ind w:left="15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12" w15:restartNumberingAfterBreak="0">
    <w:nsid w:val="69AC2E92"/>
    <w:multiLevelType w:val="hybridMultilevel"/>
    <w:tmpl w:val="BFF8156E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52431EE"/>
    <w:multiLevelType w:val="hybridMultilevel"/>
    <w:tmpl w:val="61D80252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DE86EC1"/>
    <w:multiLevelType w:val="hybridMultilevel"/>
    <w:tmpl w:val="827E97B0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1"/>
  </w:num>
  <w:num w:numId="3">
    <w:abstractNumId w:val="5"/>
  </w:num>
  <w:num w:numId="4">
    <w:abstractNumId w:val="3"/>
  </w:num>
  <w:num w:numId="5">
    <w:abstractNumId w:val="13"/>
  </w:num>
  <w:num w:numId="6">
    <w:abstractNumId w:val="8"/>
  </w:num>
  <w:num w:numId="7">
    <w:abstractNumId w:val="12"/>
  </w:num>
  <w:num w:numId="8">
    <w:abstractNumId w:val="6"/>
  </w:num>
  <w:num w:numId="9">
    <w:abstractNumId w:val="1"/>
  </w:num>
  <w:num w:numId="10">
    <w:abstractNumId w:val="9"/>
  </w:num>
  <w:num w:numId="11">
    <w:abstractNumId w:val="10"/>
  </w:num>
  <w:num w:numId="12">
    <w:abstractNumId w:val="2"/>
  </w:num>
  <w:num w:numId="13">
    <w:abstractNumId w:val="7"/>
  </w:num>
  <w:num w:numId="14">
    <w:abstractNumId w:val="4"/>
  </w:num>
  <w:num w:numId="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4D73"/>
    <w:rsid w:val="00004E91"/>
    <w:rsid w:val="00046E12"/>
    <w:rsid w:val="00066465"/>
    <w:rsid w:val="00072583"/>
    <w:rsid w:val="00083C51"/>
    <w:rsid w:val="000942AF"/>
    <w:rsid w:val="000E0B7F"/>
    <w:rsid w:val="00162C9C"/>
    <w:rsid w:val="0018180E"/>
    <w:rsid w:val="001B0034"/>
    <w:rsid w:val="00202027"/>
    <w:rsid w:val="0024643A"/>
    <w:rsid w:val="002616F2"/>
    <w:rsid w:val="00262219"/>
    <w:rsid w:val="00263DC6"/>
    <w:rsid w:val="0028291A"/>
    <w:rsid w:val="002934EF"/>
    <w:rsid w:val="002A687F"/>
    <w:rsid w:val="002C098E"/>
    <w:rsid w:val="00323F37"/>
    <w:rsid w:val="00335B82"/>
    <w:rsid w:val="003E1030"/>
    <w:rsid w:val="00454722"/>
    <w:rsid w:val="005128A7"/>
    <w:rsid w:val="00514767"/>
    <w:rsid w:val="00531ABF"/>
    <w:rsid w:val="00540DEF"/>
    <w:rsid w:val="00541754"/>
    <w:rsid w:val="005B4324"/>
    <w:rsid w:val="005E42E5"/>
    <w:rsid w:val="005F3E6C"/>
    <w:rsid w:val="006111E7"/>
    <w:rsid w:val="00631A2E"/>
    <w:rsid w:val="0067076F"/>
    <w:rsid w:val="00680F53"/>
    <w:rsid w:val="006D08BC"/>
    <w:rsid w:val="00742C0A"/>
    <w:rsid w:val="007A2DC6"/>
    <w:rsid w:val="007B6F52"/>
    <w:rsid w:val="00834D73"/>
    <w:rsid w:val="00870F86"/>
    <w:rsid w:val="00871F49"/>
    <w:rsid w:val="008A675D"/>
    <w:rsid w:val="008B4732"/>
    <w:rsid w:val="008C22E6"/>
    <w:rsid w:val="008D0E6F"/>
    <w:rsid w:val="008D41D4"/>
    <w:rsid w:val="008E2DB4"/>
    <w:rsid w:val="008F5153"/>
    <w:rsid w:val="00912911"/>
    <w:rsid w:val="009338FA"/>
    <w:rsid w:val="00962188"/>
    <w:rsid w:val="00A75F18"/>
    <w:rsid w:val="00AD0474"/>
    <w:rsid w:val="00B250CE"/>
    <w:rsid w:val="00B337DB"/>
    <w:rsid w:val="00B4372E"/>
    <w:rsid w:val="00B743A7"/>
    <w:rsid w:val="00BB6643"/>
    <w:rsid w:val="00C7344E"/>
    <w:rsid w:val="00C7511B"/>
    <w:rsid w:val="00C811FB"/>
    <w:rsid w:val="00C90E2A"/>
    <w:rsid w:val="00CA3B84"/>
    <w:rsid w:val="00CA76BC"/>
    <w:rsid w:val="00CF7EE9"/>
    <w:rsid w:val="00D07980"/>
    <w:rsid w:val="00D17CE1"/>
    <w:rsid w:val="00DD122A"/>
    <w:rsid w:val="00DD3D99"/>
    <w:rsid w:val="00DF3E4C"/>
    <w:rsid w:val="00E130BE"/>
    <w:rsid w:val="00E27133"/>
    <w:rsid w:val="00E7593B"/>
    <w:rsid w:val="00E906AE"/>
    <w:rsid w:val="00EA4D23"/>
    <w:rsid w:val="00EC1B25"/>
    <w:rsid w:val="00EC63B5"/>
    <w:rsid w:val="00F14395"/>
    <w:rsid w:val="00F1450D"/>
    <w:rsid w:val="00F34E81"/>
    <w:rsid w:val="00F41F90"/>
    <w:rsid w:val="00F54612"/>
    <w:rsid w:val="00F70370"/>
    <w:rsid w:val="00F84B79"/>
    <w:rsid w:val="00FA4AF8"/>
    <w:rsid w:val="00FA68F6"/>
    <w:rsid w:val="00FE69D2"/>
    <w:rsid w:val="00FF2D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9F8D3A"/>
  <w15:docId w15:val="{897411BD-658A-416E-A9AB-5F8A600C8F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arasts">
    <w:name w:val="Normal"/>
    <w:qFormat/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table" w:styleId="Reatabula">
    <w:name w:val="Table Grid"/>
    <w:basedOn w:val="Parastatabula"/>
    <w:uiPriority w:val="59"/>
    <w:rsid w:val="00834D7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arakstarindkopa">
    <w:name w:val="List Paragraph"/>
    <w:basedOn w:val="Parasts"/>
    <w:uiPriority w:val="34"/>
    <w:qFormat/>
    <w:rsid w:val="00834D73"/>
    <w:pPr>
      <w:ind w:left="720"/>
      <w:contextualSpacing/>
    </w:pPr>
  </w:style>
  <w:style w:type="character" w:styleId="Hipersaite">
    <w:name w:val="Hyperlink"/>
    <w:basedOn w:val="Noklusjumarindkopasfonts"/>
    <w:uiPriority w:val="99"/>
    <w:unhideWhenUsed/>
    <w:rsid w:val="00202027"/>
    <w:rPr>
      <w:color w:val="0000FF" w:themeColor="hyperlink"/>
      <w:u w:val="single"/>
    </w:rPr>
  </w:style>
  <w:style w:type="paragraph" w:styleId="Balonteksts">
    <w:name w:val="Balloon Text"/>
    <w:basedOn w:val="Parasts"/>
    <w:link w:val="BalontekstsRakstz"/>
    <w:uiPriority w:val="99"/>
    <w:semiHidden/>
    <w:unhideWhenUsed/>
    <w:rsid w:val="007B6F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tekstsRakstz">
    <w:name w:val="Balonteksts Rakstz."/>
    <w:basedOn w:val="Noklusjumarindkopasfonts"/>
    <w:link w:val="Balonteksts"/>
    <w:uiPriority w:val="99"/>
    <w:semiHidden/>
    <w:rsid w:val="007B6F5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acebook.com" TargetMode="External"/><Relationship Id="rId13" Type="http://schemas.openxmlformats.org/officeDocument/2006/relationships/hyperlink" Target="https://vecpiebalga.lv/izglitiba" TargetMode="External"/><Relationship Id="rId18" Type="http://schemas.openxmlformats.org/officeDocument/2006/relationships/hyperlink" Target="https://www.facebook.com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vecpiebalga.lv/izglitiba" TargetMode="External"/><Relationship Id="rId7" Type="http://schemas.openxmlformats.org/officeDocument/2006/relationships/image" Target="media/image4.jpeg"/><Relationship Id="rId12" Type="http://schemas.openxmlformats.org/officeDocument/2006/relationships/hyperlink" Target="https://www.facebook.com" TargetMode="External"/><Relationship Id="rId17" Type="http://schemas.openxmlformats.org/officeDocument/2006/relationships/hyperlink" Target="https://vecpiebalga.lv/izglitiba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www.facebook.com" TargetMode="External"/><Relationship Id="rId20" Type="http://schemas.openxmlformats.org/officeDocument/2006/relationships/hyperlink" Target="https://www.facebook.com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11" Type="http://schemas.openxmlformats.org/officeDocument/2006/relationships/hyperlink" Target="https://vecpiebalga.lv/izglitiba" TargetMode="External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hyperlink" Target="https://vecpiebalga.lv/izglitiba" TargetMode="External"/><Relationship Id="rId23" Type="http://schemas.openxmlformats.org/officeDocument/2006/relationships/hyperlink" Target="https://vecpiebalga.lv/izglitiba" TargetMode="External"/><Relationship Id="rId10" Type="http://schemas.openxmlformats.org/officeDocument/2006/relationships/hyperlink" Target="https://www.facebook.com" TargetMode="External"/><Relationship Id="rId19" Type="http://schemas.openxmlformats.org/officeDocument/2006/relationships/hyperlink" Target="https://vecpiebalga.lv/izglitiba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vecpiebalga.lv/izglitiba" TargetMode="External"/><Relationship Id="rId14" Type="http://schemas.openxmlformats.org/officeDocument/2006/relationships/hyperlink" Target="https://www.facebook.com" TargetMode="External"/><Relationship Id="rId22" Type="http://schemas.openxmlformats.org/officeDocument/2006/relationships/hyperlink" Target="https://www.facebook.com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887</TotalTime>
  <Pages>6</Pages>
  <Words>2305</Words>
  <Characters>13143</Characters>
  <Application>Microsoft Office Word</Application>
  <DocSecurity>0</DocSecurity>
  <Lines>109</Lines>
  <Paragraphs>30</Paragraphs>
  <ScaleCrop>false</ScaleCrop>
  <HeadingPairs>
    <vt:vector size="4" baseType="variant">
      <vt:variant>
        <vt:lpstr>Nosaukums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15418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Dace</dc:creator>
  <cp:lastModifiedBy>DACE</cp:lastModifiedBy>
  <cp:revision>59</cp:revision>
  <cp:lastPrinted>2018-10-24T05:52:00Z</cp:lastPrinted>
  <dcterms:created xsi:type="dcterms:W3CDTF">2018-10-23T16:17:00Z</dcterms:created>
  <dcterms:modified xsi:type="dcterms:W3CDTF">2021-09-29T15:00:00Z</dcterms:modified>
</cp:coreProperties>
</file>